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8C565C" w14:textId="77777777" w:rsidR="00101381" w:rsidRDefault="00000000">
      <w:pPr>
        <w:pStyle w:val="BodyA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РАСПОРЕД ЗА </w:t>
      </w:r>
      <w:r>
        <w:rPr>
          <w:rFonts w:ascii="Calibri" w:hAnsi="Calibri"/>
          <w:b/>
          <w:bCs/>
          <w:sz w:val="28"/>
          <w:szCs w:val="28"/>
        </w:rPr>
        <w:t>ИСПИТИ</w:t>
      </w:r>
      <w:r>
        <w:rPr>
          <w:rFonts w:ascii="Calibri" w:hAnsi="Calibri"/>
          <w:sz w:val="28"/>
          <w:szCs w:val="28"/>
        </w:rPr>
        <w:t xml:space="preserve"> ВО</w:t>
      </w:r>
    </w:p>
    <w:p w14:paraId="05D9D799" w14:textId="77777777" w:rsidR="00101381" w:rsidRDefault="00000000">
      <w:pPr>
        <w:pStyle w:val="BodyA"/>
        <w:ind w:firstLine="720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 xml:space="preserve">ОКТОМВРИСКА СЕСИЈА </w:t>
      </w:r>
      <w:r>
        <w:rPr>
          <w:rFonts w:ascii="Calibri" w:hAnsi="Calibri"/>
          <w:sz w:val="28"/>
          <w:szCs w:val="28"/>
        </w:rPr>
        <w:t xml:space="preserve">ЗА УЧЕБНАТА </w:t>
      </w:r>
      <w:r>
        <w:rPr>
          <w:rFonts w:ascii="Calibri" w:hAnsi="Calibri"/>
          <w:b/>
          <w:bCs/>
          <w:sz w:val="28"/>
          <w:szCs w:val="28"/>
        </w:rPr>
        <w:t>2024/2025</w:t>
      </w:r>
    </w:p>
    <w:p w14:paraId="1130C9B3" w14:textId="77777777" w:rsidR="00101381" w:rsidRDefault="00000000">
      <w:pPr>
        <w:pStyle w:val="BodyA"/>
        <w:rPr>
          <w:rFonts w:ascii="Calibri" w:eastAsia="Calibri" w:hAnsi="Calibri" w:cs="Calibri"/>
        </w:rPr>
      </w:pPr>
      <w:r>
        <w:rPr>
          <w:rFonts w:ascii="Calibri" w:hAnsi="Calibri"/>
          <w:i/>
          <w:iCs/>
        </w:rPr>
        <w:t xml:space="preserve">Прва </w:t>
      </w:r>
      <w:r>
        <w:rPr>
          <w:rFonts w:ascii="Calibri" w:hAnsi="Calibri"/>
        </w:rPr>
        <w:t>година</w:t>
      </w:r>
    </w:p>
    <w:tbl>
      <w:tblPr>
        <w:tblW w:w="14177" w:type="dxa"/>
        <w:tblInd w:w="86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328"/>
        <w:gridCol w:w="3994"/>
        <w:gridCol w:w="1700"/>
        <w:gridCol w:w="1145"/>
        <w:gridCol w:w="2010"/>
      </w:tblGrid>
      <w:tr w:rsidR="00101381" w14:paraId="1AED31D3" w14:textId="77777777">
        <w:trPr>
          <w:trHeight w:val="327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B68596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Предмет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2F8FC0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Професор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AA4CC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Датум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80FD19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Час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7AA3DD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Предавална</w:t>
            </w:r>
          </w:p>
        </w:tc>
      </w:tr>
      <w:tr w:rsidR="00101381" w14:paraId="4DD487E0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9D2BA5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Биохемија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01110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Ј. Мечевска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BB6E86" w14:textId="77777777" w:rsidR="00101381" w:rsidRDefault="00000000">
            <w:pPr>
              <w:pStyle w:val="BodyA"/>
              <w:jc w:val="center"/>
            </w:pPr>
            <w:r>
              <w:rPr>
                <w:sz w:val="22"/>
                <w:szCs w:val="22"/>
              </w:rPr>
              <w:t>28.</w:t>
            </w:r>
            <w:r>
              <w:rPr>
                <w:rFonts w:ascii="Calibri" w:hAnsi="Calibri"/>
                <w:sz w:val="22"/>
                <w:szCs w:val="22"/>
              </w:rPr>
              <w:t>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8BF11B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14:00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AD7E56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0E7A3F63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6D8605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Хемија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BB725E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Доц.д-р Катерина Поповска Јанковиќ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1F4010" w14:textId="77777777" w:rsidR="00101381" w:rsidRDefault="00000000">
            <w:pPr>
              <w:pStyle w:val="BodyA"/>
              <w:tabs>
                <w:tab w:val="center" w:pos="742"/>
              </w:tabs>
              <w:jc w:val="center"/>
            </w:pPr>
            <w:r>
              <w:t>24</w:t>
            </w:r>
            <w:r>
              <w:rPr>
                <w:sz w:val="22"/>
                <w:szCs w:val="22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97D54" w14:textId="77777777" w:rsidR="00101381" w:rsidRDefault="00000000">
            <w:pPr>
              <w:pStyle w:val="BodyA"/>
              <w:jc w:val="center"/>
            </w:pPr>
            <w:r>
              <w:t>08</w:t>
            </w:r>
            <w:r>
              <w:rPr>
                <w:rFonts w:ascii="Calibri" w:hAnsi="Calibri"/>
                <w:sz w:val="22"/>
                <w:szCs w:val="22"/>
              </w:rPr>
              <w:t>:15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79DF59" w14:textId="77777777" w:rsidR="00101381" w:rsidRDefault="00000000">
            <w:pPr>
              <w:pStyle w:val="BodyA"/>
              <w:jc w:val="center"/>
            </w:pPr>
            <w:r>
              <w:t>109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101381" w14:paraId="32A5A31E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DE7BBB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Англиски јазик (стоматолози и 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3D6257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Лектор М. Стефановска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F2804B" w14:textId="77777777" w:rsidR="00101381" w:rsidRDefault="00000000">
            <w:pPr>
              <w:pStyle w:val="BodyA"/>
              <w:jc w:val="center"/>
            </w:pPr>
            <w:r>
              <w:t>24</w:t>
            </w:r>
            <w:r>
              <w:rPr>
                <w:sz w:val="22"/>
                <w:szCs w:val="22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30A22C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12:00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CA6587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1F98B3A6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6F7CC9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Анатомија 1 и 2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2D80E" w14:textId="77777777" w:rsidR="00101381" w:rsidRDefault="00000000">
            <w:pPr>
              <w:pStyle w:val="BodyA"/>
            </w:pPr>
            <w:r>
              <w:rPr>
                <w:rFonts w:ascii="Calibri" w:hAnsi="Calibri"/>
              </w:rPr>
              <w:t>Проф.</w:t>
            </w:r>
            <w:r>
              <w:rPr>
                <w:rFonts w:ascii="Calibri" w:hAnsi="Calibri"/>
                <w:sz w:val="22"/>
                <w:szCs w:val="22"/>
              </w:rPr>
              <w:t xml:space="preserve"> д-р С. Ивиќ-Колевска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F74AEF" w14:textId="77777777" w:rsidR="00101381" w:rsidRDefault="00000000">
            <w:pPr>
              <w:pStyle w:val="BodyA"/>
              <w:jc w:val="center"/>
            </w:pPr>
            <w:r>
              <w:t>30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026EFF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14:00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68DAA5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29BB3366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30BAA0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  <w:lang w:val="ru-RU"/>
              </w:rPr>
              <w:t>Физиологија /  Физиологија 1 и 2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4655E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С. Марковска Симоска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618771" w14:textId="77777777" w:rsidR="00101381" w:rsidRDefault="00000000">
            <w:pPr>
              <w:pStyle w:val="BodyA"/>
              <w:jc w:val="center"/>
            </w:pPr>
            <w:r>
              <w:t>30</w:t>
            </w:r>
            <w:r>
              <w:rPr>
                <w:rFonts w:ascii="Calibri" w:hAnsi="Calibri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95A7AE" w14:textId="77777777" w:rsidR="00101381" w:rsidRDefault="00000000">
            <w:pPr>
              <w:pStyle w:val="BodyA"/>
              <w:jc w:val="center"/>
            </w:pPr>
            <w:r>
              <w:t>08:00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4EAFCE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5337CA18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AFA76D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Историски развој на стом. со ергономија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B6AC22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Проф.д-р В. Стојановска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F65C48" w14:textId="77777777" w:rsidR="00101381" w:rsidRDefault="00000000">
            <w:pPr>
              <w:pStyle w:val="BodyA"/>
              <w:jc w:val="center"/>
            </w:pPr>
            <w:r>
              <w:rPr>
                <w:sz w:val="22"/>
                <w:szCs w:val="22"/>
              </w:rPr>
              <w:t>30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3F1E62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7D627A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0F76E778" w14:textId="77777777">
        <w:trPr>
          <w:trHeight w:val="551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50EA84" w14:textId="77777777" w:rsidR="00101381" w:rsidRDefault="00000000">
            <w:pPr>
              <w:pStyle w:val="BodyA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Анатомија на вилици и морфологија на заби (стом)</w:t>
            </w:r>
          </w:p>
          <w:p w14:paraId="21417DBB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Морфологија на заби (техничари)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81361D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Маријана Мирческа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05E5CE" w14:textId="77777777" w:rsidR="00101381" w:rsidRDefault="00000000">
            <w:pPr>
              <w:pStyle w:val="BodyA"/>
              <w:jc w:val="center"/>
            </w:pPr>
            <w:r>
              <w:t>28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DDF8F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8654FA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21290955" w14:textId="77777777">
        <w:trPr>
          <w:trHeight w:val="551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9AA8C1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  <w:lang w:val="ru-RU"/>
              </w:rPr>
              <w:t>Хистологија со ембриологија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48DCDD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Доц.д-р Катерина Поповска Јанковиќ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4DE194" w14:textId="77777777" w:rsidR="00101381" w:rsidRDefault="00000000">
            <w:pPr>
              <w:pStyle w:val="BodyA"/>
              <w:jc w:val="center"/>
            </w:pPr>
            <w:r>
              <w:t>24</w:t>
            </w:r>
            <w:r>
              <w:rPr>
                <w:sz w:val="22"/>
                <w:szCs w:val="22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D3B5B1" w14:textId="77777777" w:rsidR="00101381" w:rsidRDefault="00000000">
            <w:pPr>
              <w:pStyle w:val="BodyA"/>
              <w:jc w:val="center"/>
            </w:pPr>
            <w:r>
              <w:t>8</w:t>
            </w:r>
            <w:r>
              <w:rPr>
                <w:rFonts w:ascii="Calibri" w:hAnsi="Calibri"/>
                <w:sz w:val="22"/>
                <w:szCs w:val="22"/>
              </w:rPr>
              <w:t>:15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EE39B7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4D77EA10" w14:textId="77777777">
        <w:trPr>
          <w:trHeight w:val="551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57D26D" w14:textId="77777777" w:rsidR="00101381" w:rsidRDefault="00000000">
            <w:pPr>
              <w:pStyle w:val="BodyA"/>
              <w:tabs>
                <w:tab w:val="left" w:pos="3769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Биостатистика и </w:t>
            </w:r>
            <w:r>
              <w:rPr>
                <w:rFonts w:ascii="Calibri" w:hAnsi="Calibri"/>
                <w:sz w:val="22"/>
                <w:szCs w:val="22"/>
                <w:lang w:val="ru-RU"/>
              </w:rPr>
              <w:t>Информатика/</w:t>
            </w:r>
          </w:p>
          <w:p w14:paraId="4A30838D" w14:textId="77777777" w:rsidR="00101381" w:rsidRDefault="00000000">
            <w:pPr>
              <w:pStyle w:val="BodyA"/>
              <w:tabs>
                <w:tab w:val="left" w:pos="3769"/>
              </w:tabs>
            </w:pPr>
            <w:r>
              <w:rPr>
                <w:rFonts w:ascii="Calibri" w:hAnsi="Calibri"/>
                <w:sz w:val="22"/>
                <w:szCs w:val="22"/>
                <w:lang w:val="ru-RU"/>
              </w:rPr>
              <w:t>Информациони технологии</w:t>
            </w:r>
            <w:r>
              <w:rPr>
                <w:rFonts w:ascii="Calibri" w:hAnsi="Calibri"/>
                <w:sz w:val="22"/>
                <w:szCs w:val="22"/>
                <w:lang w:val="ru-RU"/>
              </w:rPr>
              <w:tab/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339DE7" w14:textId="77777777" w:rsidR="00101381" w:rsidRDefault="00000000">
            <w:pPr>
              <w:pStyle w:val="BodyA"/>
            </w:pPr>
            <w:r>
              <w:rPr>
                <w:rFonts w:ascii="Calibri" w:hAnsi="Calibri"/>
              </w:rPr>
              <w:t>Доц</w:t>
            </w:r>
            <w:r>
              <w:rPr>
                <w:rFonts w:ascii="Calibri" w:hAnsi="Calibri"/>
                <w:sz w:val="22"/>
                <w:szCs w:val="22"/>
              </w:rPr>
              <w:t>. д-р Маја Саревска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3D6D0D" w14:textId="77777777" w:rsidR="00101381" w:rsidRDefault="00000000">
            <w:pPr>
              <w:pStyle w:val="BodyA"/>
              <w:jc w:val="center"/>
            </w:pPr>
            <w:r>
              <w:t>31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8D6629" w14:textId="77777777" w:rsidR="00101381" w:rsidRDefault="00000000">
            <w:pPr>
              <w:pStyle w:val="BodyA"/>
              <w:jc w:val="center"/>
            </w:pPr>
            <w:r>
              <w:t>09</w:t>
            </w:r>
            <w:r>
              <w:rPr>
                <w:rFonts w:ascii="Calibri" w:hAnsi="Calibri"/>
                <w:sz w:val="22"/>
                <w:szCs w:val="22"/>
              </w:rPr>
              <w:t>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9515F4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52A0525E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5B390A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Биологија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A7E437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Ј. Мечевска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EAD292" w14:textId="77777777" w:rsidR="00101381" w:rsidRDefault="00000000">
            <w:pPr>
              <w:pStyle w:val="BodyA"/>
              <w:jc w:val="center"/>
            </w:pPr>
            <w:r>
              <w:t>28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9CF48B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14:00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5E599B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2E8F0645" w14:textId="77777777">
        <w:trPr>
          <w:trHeight w:val="551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84CFCA" w14:textId="77777777" w:rsidR="00101381" w:rsidRDefault="00000000">
            <w:pPr>
              <w:pStyle w:val="BodyA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Стоматолошки материјали и апарати (стоматолози)</w:t>
            </w:r>
          </w:p>
          <w:p w14:paraId="61246AF2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Заботехнички материјали (техничари)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27BBC7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Проф.д-р К. В. Гешовска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B906C" w14:textId="77777777" w:rsidR="00101381" w:rsidRDefault="00000000">
            <w:pPr>
              <w:pStyle w:val="BodyA"/>
              <w:jc w:val="center"/>
            </w:pPr>
            <w:r>
              <w:t>25</w:t>
            </w:r>
            <w:r>
              <w:rPr>
                <w:sz w:val="22"/>
                <w:szCs w:val="22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02B85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524E34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38968497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F055B1" w14:textId="77777777" w:rsidR="00101381" w:rsidRDefault="00000000">
            <w:pPr>
              <w:pStyle w:val="BodyA"/>
              <w:tabs>
                <w:tab w:val="left" w:pos="3769"/>
                <w:tab w:val="left" w:pos="5072"/>
              </w:tabs>
            </w:pPr>
            <w:r>
              <w:rPr>
                <w:rFonts w:ascii="Calibri" w:hAnsi="Calibri"/>
                <w:sz w:val="22"/>
                <w:szCs w:val="22"/>
                <w:lang w:val="ru-RU"/>
              </w:rPr>
              <w:t>Заботехнички апарати и инструменти (техничари)</w:t>
            </w:r>
            <w:r>
              <w:rPr>
                <w:rFonts w:ascii="Calibri" w:hAnsi="Calibri"/>
                <w:sz w:val="22"/>
                <w:szCs w:val="22"/>
                <w:lang w:val="ru-RU"/>
              </w:rPr>
              <w:tab/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142BDD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 С. Вујасин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E3787A" w14:textId="77777777" w:rsidR="00101381" w:rsidRDefault="00000000">
            <w:pPr>
              <w:pStyle w:val="BodyA"/>
              <w:jc w:val="center"/>
            </w:pPr>
            <w:r>
              <w:t>28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91CD31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79BEB8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59DE9F55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69767E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  <w:lang w:val="ru-RU"/>
              </w:rPr>
              <w:t>Реставративна дентална медицина  (техничари)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F366E3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М. Мирческа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BEE544" w14:textId="77777777" w:rsidR="00101381" w:rsidRDefault="00000000">
            <w:pPr>
              <w:pStyle w:val="BodyA"/>
              <w:jc w:val="center"/>
            </w:pPr>
            <w:r>
              <w:rPr>
                <w:sz w:val="22"/>
                <w:szCs w:val="22"/>
              </w:rPr>
              <w:t>28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6E15A1" w14:textId="77777777" w:rsidR="00101381" w:rsidRDefault="00000000">
            <w:pPr>
              <w:pStyle w:val="BodyA"/>
              <w:jc w:val="center"/>
            </w:pPr>
            <w:r>
              <w:t>14</w:t>
            </w:r>
            <w:r>
              <w:rPr>
                <w:rFonts w:ascii="Calibri" w:hAnsi="Calibri"/>
                <w:sz w:val="22"/>
                <w:szCs w:val="22"/>
              </w:rPr>
              <w:t>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40969B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1D532904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9376B7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Дентални коронки (техничари)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3E2777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К. В. Гешовска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7CEA07" w14:textId="77777777" w:rsidR="00101381" w:rsidRDefault="00000000">
            <w:pPr>
              <w:pStyle w:val="BodyA"/>
              <w:jc w:val="center"/>
            </w:pPr>
            <w:r>
              <w:t>25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2AFAAB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DF29CB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59F83D94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947E3" w14:textId="77777777" w:rsidR="00101381" w:rsidRDefault="00000000">
            <w:pPr>
              <w:pStyle w:val="BodyA"/>
              <w:tabs>
                <w:tab w:val="left" w:pos="3769"/>
              </w:tabs>
            </w:pPr>
            <w:r>
              <w:rPr>
                <w:rFonts w:ascii="Calibri" w:hAnsi="Calibri"/>
                <w:sz w:val="22"/>
                <w:szCs w:val="22"/>
                <w:lang w:val="ru-RU"/>
              </w:rPr>
              <w:t>Тотални протези (техничари)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27833D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К. В. Гешовска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E2A8B4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</w:rPr>
              <w:t>25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6EF0D0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1912F0" w14:textId="77777777" w:rsidR="00101381" w:rsidRDefault="00000000">
            <w:pPr>
              <w:pStyle w:val="BodyA"/>
              <w:jc w:val="center"/>
            </w:pPr>
            <w:r>
              <w:t>109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101381" w14:paraId="2AD19F3B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5F400B" w14:textId="77777777" w:rsidR="00101381" w:rsidRDefault="00000000">
            <w:pPr>
              <w:pStyle w:val="BodyA"/>
              <w:tabs>
                <w:tab w:val="left" w:pos="3769"/>
              </w:tabs>
            </w:pPr>
            <w:r>
              <w:rPr>
                <w:rFonts w:ascii="Calibri" w:hAnsi="Calibri"/>
                <w:sz w:val="22"/>
                <w:szCs w:val="22"/>
                <w:lang w:val="ru-RU"/>
              </w:rPr>
              <w:lastRenderedPageBreak/>
              <w:t>Орална хигиена (техничари)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28A158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А. Б. Грежловска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25B0C" w14:textId="77777777" w:rsidR="00101381" w:rsidRDefault="00000000">
            <w:pPr>
              <w:pStyle w:val="BodyA"/>
              <w:jc w:val="center"/>
            </w:pPr>
            <w:r>
              <w:t>31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2BD065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12:00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E6A842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01DF9A1D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D65733" w14:textId="77777777" w:rsidR="00101381" w:rsidRDefault="00000000">
            <w:pPr>
              <w:pStyle w:val="BodyA"/>
              <w:tabs>
                <w:tab w:val="left" w:pos="3769"/>
              </w:tabs>
            </w:pPr>
            <w:r>
              <w:rPr>
                <w:rFonts w:ascii="Calibri" w:hAnsi="Calibri"/>
                <w:sz w:val="22"/>
                <w:szCs w:val="22"/>
                <w:lang w:val="ru-RU"/>
              </w:rPr>
              <w:t>Ергономија (техничари)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DC2548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М. Мирческа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8F0842" w14:textId="77777777" w:rsidR="00101381" w:rsidRDefault="00000000">
            <w:pPr>
              <w:pStyle w:val="BodyA"/>
              <w:jc w:val="center"/>
            </w:pPr>
            <w:r>
              <w:rPr>
                <w:sz w:val="22"/>
                <w:szCs w:val="22"/>
              </w:rPr>
              <w:t>28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CA24B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14.00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2AFAAC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3395A286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28074C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Медицинска етика и психологија (техничари)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ACFABA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Е. Костадиновска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1B95C0" w14:textId="77777777" w:rsidR="00101381" w:rsidRDefault="00000000">
            <w:pPr>
              <w:pStyle w:val="BodyA"/>
              <w:jc w:val="center"/>
            </w:pPr>
            <w:r>
              <w:t>25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4CBB0C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11:00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B07C19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2325EB4E" w14:textId="77777777">
        <w:trPr>
          <w:trHeight w:val="551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88C78C" w14:textId="77777777" w:rsidR="00101381" w:rsidRDefault="00000000">
            <w:pPr>
              <w:pStyle w:val="BodyA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Анатомија, физиологија и биомеханика на џвакален</w:t>
            </w:r>
          </w:p>
          <w:p w14:paraId="305C09AC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систем (техничари)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EBCDB8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М. Поп Стефанова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3FFB90" w14:textId="77777777" w:rsidR="00101381" w:rsidRDefault="00000000">
            <w:pPr>
              <w:pStyle w:val="BodyA"/>
              <w:jc w:val="center"/>
            </w:pPr>
            <w:r>
              <w:rPr>
                <w:sz w:val="22"/>
                <w:szCs w:val="22"/>
              </w:rPr>
              <w:t>28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A2967B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73DE5A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189C1144" w14:textId="77777777">
        <w:trPr>
          <w:trHeight w:val="551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C0C331" w14:textId="77777777" w:rsidR="00101381" w:rsidRDefault="00000000">
            <w:pPr>
              <w:pStyle w:val="BodyB"/>
            </w:pPr>
            <w:r>
              <w:rPr>
                <w:rFonts w:ascii="Calibri" w:hAnsi="Calibri"/>
                <w:sz w:val="22"/>
                <w:szCs w:val="22"/>
              </w:rPr>
              <w:t>Структура и функција на органски системи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CD696" w14:textId="77777777" w:rsidR="00101381" w:rsidRDefault="00000000">
            <w:pPr>
              <w:pStyle w:val="BodyB"/>
            </w:pPr>
            <w:r>
              <w:rPr>
                <w:rFonts w:ascii="Calibri" w:hAnsi="Calibri"/>
                <w:sz w:val="22"/>
                <w:szCs w:val="22"/>
              </w:rPr>
              <w:t>Доц.д-р Владимир Василевски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123A4" w14:textId="77777777" w:rsidR="00101381" w:rsidRDefault="00000000">
            <w:pPr>
              <w:pStyle w:val="BodyBA"/>
              <w:jc w:val="center"/>
            </w:pPr>
            <w:r>
              <w:t>30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112637" w14:textId="77777777" w:rsidR="00101381" w:rsidRDefault="00000000">
            <w:pPr>
              <w:pStyle w:val="BodyB"/>
              <w:jc w:val="center"/>
            </w:pPr>
            <w:r>
              <w:t>14:00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F3EB71" w14:textId="77777777" w:rsidR="00101381" w:rsidRDefault="00000000">
            <w:pPr>
              <w:pStyle w:val="BodyB"/>
              <w:jc w:val="center"/>
            </w:pPr>
            <w:r>
              <w:t>109</w:t>
            </w:r>
          </w:p>
        </w:tc>
      </w:tr>
    </w:tbl>
    <w:p w14:paraId="364F0E8F" w14:textId="77777777" w:rsidR="00101381" w:rsidRDefault="00101381">
      <w:pPr>
        <w:pStyle w:val="BodyA"/>
        <w:widowControl w:val="0"/>
        <w:ind w:left="756" w:hanging="756"/>
        <w:rPr>
          <w:rFonts w:ascii="Calibri" w:eastAsia="Calibri" w:hAnsi="Calibri" w:cs="Calibri"/>
        </w:rPr>
      </w:pPr>
    </w:p>
    <w:p w14:paraId="11EE47EA" w14:textId="77777777" w:rsidR="00101381" w:rsidRDefault="00101381">
      <w:pPr>
        <w:pStyle w:val="BodyA"/>
        <w:widowControl w:val="0"/>
        <w:ind w:left="648" w:hanging="648"/>
        <w:rPr>
          <w:rFonts w:ascii="Calibri" w:eastAsia="Calibri" w:hAnsi="Calibri" w:cs="Calibri"/>
        </w:rPr>
      </w:pPr>
    </w:p>
    <w:p w14:paraId="7D4985D0" w14:textId="77777777" w:rsidR="00101381" w:rsidRDefault="00101381">
      <w:pPr>
        <w:pStyle w:val="BodyA"/>
        <w:widowControl w:val="0"/>
        <w:ind w:left="540" w:hanging="540"/>
        <w:rPr>
          <w:rFonts w:ascii="Calibri" w:eastAsia="Calibri" w:hAnsi="Calibri" w:cs="Calibri"/>
        </w:rPr>
      </w:pPr>
    </w:p>
    <w:p w14:paraId="089F8A68" w14:textId="77777777" w:rsidR="00101381" w:rsidRDefault="00101381">
      <w:pPr>
        <w:pStyle w:val="BodyA"/>
        <w:widowControl w:val="0"/>
        <w:ind w:left="432" w:hanging="432"/>
        <w:rPr>
          <w:rFonts w:ascii="Calibri" w:eastAsia="Calibri" w:hAnsi="Calibri" w:cs="Calibri"/>
        </w:rPr>
      </w:pPr>
    </w:p>
    <w:p w14:paraId="6B8D6569" w14:textId="77777777" w:rsidR="00101381" w:rsidRDefault="00101381">
      <w:pPr>
        <w:pStyle w:val="BodyA"/>
        <w:widowControl w:val="0"/>
        <w:ind w:left="324" w:hanging="324"/>
        <w:rPr>
          <w:rFonts w:ascii="Calibri" w:eastAsia="Calibri" w:hAnsi="Calibri" w:cs="Calibri"/>
        </w:rPr>
      </w:pPr>
    </w:p>
    <w:p w14:paraId="2A785EBD" w14:textId="77777777" w:rsidR="00101381" w:rsidRDefault="00101381">
      <w:pPr>
        <w:pStyle w:val="BodyA"/>
        <w:widowControl w:val="0"/>
        <w:ind w:left="216" w:hanging="216"/>
        <w:rPr>
          <w:rFonts w:ascii="Calibri" w:eastAsia="Calibri" w:hAnsi="Calibri" w:cs="Calibri"/>
        </w:rPr>
      </w:pPr>
    </w:p>
    <w:p w14:paraId="66D73A38" w14:textId="77777777" w:rsidR="00101381" w:rsidRDefault="00101381">
      <w:pPr>
        <w:pStyle w:val="BodyA"/>
        <w:widowControl w:val="0"/>
        <w:ind w:left="108" w:hanging="108"/>
        <w:rPr>
          <w:rFonts w:ascii="Calibri" w:eastAsia="Calibri" w:hAnsi="Calibri" w:cs="Calibri"/>
        </w:rPr>
      </w:pPr>
    </w:p>
    <w:p w14:paraId="69E17412" w14:textId="77777777" w:rsidR="00101381" w:rsidRDefault="00101381">
      <w:pPr>
        <w:pStyle w:val="BodyA"/>
        <w:rPr>
          <w:rFonts w:ascii="Calibri" w:eastAsia="Calibri" w:hAnsi="Calibri" w:cs="Calibri"/>
          <w:i/>
          <w:iCs/>
          <w:shd w:val="clear" w:color="auto" w:fill="FFFF00"/>
        </w:rPr>
      </w:pPr>
    </w:p>
    <w:p w14:paraId="092ECECD" w14:textId="77777777" w:rsidR="00101381" w:rsidRDefault="00000000">
      <w:pPr>
        <w:pStyle w:val="BodyA"/>
        <w:rPr>
          <w:rFonts w:ascii="Calibri" w:eastAsia="Calibri" w:hAnsi="Calibri" w:cs="Calibri"/>
        </w:rPr>
      </w:pPr>
      <w:r>
        <w:rPr>
          <w:rFonts w:ascii="Calibri" w:hAnsi="Calibri"/>
          <w:i/>
          <w:iCs/>
        </w:rPr>
        <w:t xml:space="preserve">Втора </w:t>
      </w:r>
      <w:r>
        <w:rPr>
          <w:rFonts w:ascii="Calibri" w:hAnsi="Calibri"/>
        </w:rPr>
        <w:t>година</w:t>
      </w:r>
    </w:p>
    <w:tbl>
      <w:tblPr>
        <w:tblW w:w="14178" w:type="dxa"/>
        <w:tblInd w:w="86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496"/>
        <w:gridCol w:w="3827"/>
        <w:gridCol w:w="1701"/>
        <w:gridCol w:w="1134"/>
        <w:gridCol w:w="2020"/>
      </w:tblGrid>
      <w:tr w:rsidR="00101381" w14:paraId="21FED06E" w14:textId="77777777">
        <w:trPr>
          <w:trHeight w:val="327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C05667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Предмет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F95A4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Професор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DCA7D2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Датум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1EE4B4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Час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3896D1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Предавална</w:t>
            </w:r>
          </w:p>
        </w:tc>
      </w:tr>
      <w:tr w:rsidR="00101381" w14:paraId="28AE6EFF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ED338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Претклиничка мобилна протетика 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49DB38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К. В. Гешовска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6BBEF3" w14:textId="77777777" w:rsidR="00101381" w:rsidRDefault="00000000">
            <w:pPr>
              <w:pStyle w:val="BodyA"/>
              <w:jc w:val="center"/>
            </w:pPr>
            <w:r>
              <w:t>25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892E52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C2C28C" w14:textId="77777777" w:rsidR="00101381" w:rsidRDefault="00000000">
            <w:pPr>
              <w:pStyle w:val="BodyA"/>
              <w:tabs>
                <w:tab w:val="left" w:pos="712"/>
                <w:tab w:val="center" w:pos="902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  <w:t>109</w:t>
            </w:r>
          </w:p>
        </w:tc>
      </w:tr>
      <w:tr w:rsidR="00101381" w14:paraId="1485301D" w14:textId="77777777">
        <w:trPr>
          <w:trHeight w:val="31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E4E31C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Претклиничка рестав. одонтологија 1 и 2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E98508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Проф.Д-р В. Стојановска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A17844" w14:textId="77777777" w:rsidR="00101381" w:rsidRDefault="00000000">
            <w:pPr>
              <w:pStyle w:val="BodyA"/>
              <w:jc w:val="center"/>
            </w:pPr>
            <w:r>
              <w:rPr>
                <w:sz w:val="22"/>
                <w:szCs w:val="22"/>
              </w:rPr>
              <w:t>30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8FCC48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C9822" w14:textId="77777777" w:rsidR="00101381" w:rsidRDefault="00000000">
            <w:pPr>
              <w:pStyle w:val="BodyA"/>
              <w:jc w:val="center"/>
            </w:pPr>
            <w:r>
              <w:t>109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101381" w14:paraId="51F8434F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938141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Фармакологија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D287B6" w14:textId="77777777" w:rsidR="00101381" w:rsidRDefault="00000000">
            <w:pPr>
              <w:pStyle w:val="BodyA"/>
            </w:pPr>
            <w:r>
              <w:rPr>
                <w:rFonts w:ascii="Calibri" w:hAnsi="Calibri"/>
              </w:rPr>
              <w:t>Проф</w:t>
            </w:r>
            <w:r>
              <w:rPr>
                <w:rFonts w:ascii="Calibri" w:hAnsi="Calibri"/>
                <w:sz w:val="22"/>
                <w:szCs w:val="22"/>
              </w:rPr>
              <w:t xml:space="preserve">. Д-р С. Ивиќ-Колевска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AD1693" w14:textId="77777777" w:rsidR="00101381" w:rsidRDefault="00000000">
            <w:pPr>
              <w:pStyle w:val="BodyA"/>
              <w:jc w:val="center"/>
            </w:pPr>
            <w:r>
              <w:t>31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47EDD9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16:00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7CA5FB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3F004526" w14:textId="77777777">
        <w:trPr>
          <w:trHeight w:val="320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3AFF39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Претклиничка мобилна протетика 2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5DF929" w14:textId="77777777" w:rsidR="00101381" w:rsidRDefault="00000000">
            <w:pPr>
              <w:pStyle w:val="BodyC"/>
            </w:pPr>
            <w:r>
              <w:t>Доц.д-р Соња Вујасин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2C705D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</w:rPr>
              <w:t>28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DF6AC9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109A67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5AFB8614" w14:textId="77777777">
        <w:trPr>
          <w:trHeight w:val="304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699395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Стоматолошка рентгенологија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4F6743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Проф.Д-р В. Стојановска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394EA7" w14:textId="77777777" w:rsidR="00101381" w:rsidRDefault="00000000">
            <w:pPr>
              <w:pStyle w:val="BodyA"/>
              <w:jc w:val="center"/>
            </w:pPr>
            <w:r>
              <w:rPr>
                <w:sz w:val="22"/>
                <w:szCs w:val="22"/>
              </w:rPr>
              <w:t>30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8B4A4A" w14:textId="77777777" w:rsidR="00101381" w:rsidRDefault="00000000">
            <w:pPr>
              <w:pStyle w:val="BodyA"/>
              <w:jc w:val="center"/>
            </w:pPr>
            <w:r>
              <w:rPr>
                <w:sz w:val="22"/>
                <w:szCs w:val="22"/>
              </w:rPr>
              <w:t>13</w:t>
            </w:r>
            <w:r>
              <w:rPr>
                <w:rFonts w:ascii="Calibri" w:hAnsi="Calibri"/>
                <w:sz w:val="22"/>
                <w:szCs w:val="22"/>
              </w:rPr>
              <w:t>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ADC8C2" w14:textId="77777777" w:rsidR="00101381" w:rsidRDefault="00000000">
            <w:pPr>
              <w:pStyle w:val="BodyA"/>
              <w:tabs>
                <w:tab w:val="left" w:pos="663"/>
                <w:tab w:val="center" w:pos="902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  <w:t xml:space="preserve">109 </w:t>
            </w:r>
          </w:p>
        </w:tc>
      </w:tr>
      <w:tr w:rsidR="00101381" w14:paraId="3AE10716" w14:textId="77777777">
        <w:trPr>
          <w:trHeight w:val="317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5391AB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Патологија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08363E" w14:textId="77777777" w:rsidR="00101381" w:rsidRDefault="00000000">
            <w:pPr>
              <w:pStyle w:val="BodyA"/>
            </w:pPr>
            <w:r>
              <w:rPr>
                <w:rFonts w:ascii="Calibri" w:hAnsi="Calibri"/>
              </w:rPr>
              <w:t>Проф</w:t>
            </w:r>
            <w:r>
              <w:rPr>
                <w:rFonts w:ascii="Calibri" w:hAnsi="Calibri"/>
                <w:sz w:val="22"/>
                <w:szCs w:val="22"/>
              </w:rPr>
              <w:t xml:space="preserve">. Д-р С. Ивиќ-Колевска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15E2BB" w14:textId="77777777" w:rsidR="00101381" w:rsidRDefault="00000000">
            <w:pPr>
              <w:pStyle w:val="BodyA"/>
              <w:jc w:val="center"/>
            </w:pPr>
            <w:r>
              <w:rPr>
                <w:sz w:val="22"/>
                <w:szCs w:val="22"/>
              </w:rPr>
              <w:t>30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A80396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9E81A8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76A3A3F4" w14:textId="77777777">
        <w:trPr>
          <w:trHeight w:val="551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D9B6F9" w14:textId="77777777" w:rsidR="00101381" w:rsidRDefault="00000000">
            <w:pPr>
              <w:pStyle w:val="BodyA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Здравствена еко. и јавно здравство</w:t>
            </w:r>
          </w:p>
          <w:p w14:paraId="6C4D6272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Медицинска еко. и јавно здравство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C69025" w14:textId="2AFA8AEC" w:rsidR="00101381" w:rsidRPr="004536A7" w:rsidRDefault="004536A7">
            <w:pPr>
              <w:pStyle w:val="BodyA"/>
              <w:rPr>
                <w:lang w:val="mk-MK"/>
              </w:rPr>
            </w:pPr>
            <w:r>
              <w:rPr>
                <w:rFonts w:ascii="Calibri" w:hAnsi="Calibri"/>
                <w:lang w:val="mk-MK"/>
              </w:rPr>
              <w:t>Доц</w:t>
            </w:r>
            <w:r w:rsidR="00000000">
              <w:rPr>
                <w:rFonts w:ascii="Calibri" w:hAnsi="Calibri"/>
                <w:sz w:val="22"/>
                <w:szCs w:val="22"/>
              </w:rPr>
              <w:t>. Д-р С</w:t>
            </w:r>
            <w:r>
              <w:rPr>
                <w:rFonts w:ascii="Calibri" w:hAnsi="Calibri"/>
                <w:sz w:val="22"/>
                <w:szCs w:val="22"/>
                <w:lang w:val="mk-MK"/>
              </w:rPr>
              <w:t>андра Костеска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94C877" w14:textId="77777777" w:rsidR="00101381" w:rsidRDefault="00000000">
            <w:pPr>
              <w:pStyle w:val="BodyA"/>
              <w:jc w:val="center"/>
            </w:pPr>
            <w:r>
              <w:t>28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DB3BCB" w14:textId="77777777" w:rsidR="00101381" w:rsidRDefault="00000000">
            <w:pPr>
              <w:pStyle w:val="BodyA"/>
              <w:jc w:val="center"/>
            </w:pPr>
            <w:r>
              <w:t>15</w:t>
            </w:r>
            <w:r>
              <w:rPr>
                <w:rFonts w:ascii="Calibri" w:hAnsi="Calibri"/>
                <w:sz w:val="22"/>
                <w:szCs w:val="22"/>
              </w:rPr>
              <w:t>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1CE49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78567795" w14:textId="77777777">
        <w:trPr>
          <w:trHeight w:val="358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D5B4E2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Патофизиологија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893C02" w14:textId="77777777" w:rsidR="00101381" w:rsidRDefault="00000000">
            <w:pPr>
              <w:pStyle w:val="BodyA"/>
            </w:pPr>
            <w:r>
              <w:rPr>
                <w:rFonts w:ascii="Calibri" w:hAnsi="Calibri"/>
              </w:rPr>
              <w:t>Проф</w:t>
            </w:r>
            <w:r>
              <w:rPr>
                <w:rFonts w:ascii="Calibri" w:hAnsi="Calibri"/>
                <w:sz w:val="22"/>
                <w:szCs w:val="22"/>
              </w:rPr>
              <w:t xml:space="preserve">. Д-р С. Ивиќ-Колевска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D006F3" w14:textId="77777777" w:rsidR="00101381" w:rsidRDefault="00000000">
            <w:pPr>
              <w:pStyle w:val="BodyA"/>
              <w:jc w:val="center"/>
            </w:pPr>
            <w:r>
              <w:t>31</w:t>
            </w:r>
            <w:r>
              <w:rPr>
                <w:rFonts w:ascii="Calibri" w:hAnsi="Calibri"/>
              </w:rPr>
              <w:t>.10.</w:t>
            </w:r>
            <w:r>
              <w:rPr>
                <w:rFonts w:ascii="Calibri" w:hAnsi="Calibri"/>
                <w:sz w:val="22"/>
                <w:szCs w:val="22"/>
              </w:rPr>
              <w:t>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A7532C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16:00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2E8FFB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0BD2F629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368272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Гнатологија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3717DF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М. Поп Стефанова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9B924A" w14:textId="77777777" w:rsidR="00101381" w:rsidRDefault="00000000">
            <w:pPr>
              <w:pStyle w:val="BodyA"/>
              <w:jc w:val="center"/>
            </w:pPr>
            <w:r>
              <w:t>28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47F747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E622D5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3C7B4013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3A3FE3" w14:textId="77777777" w:rsidR="00101381" w:rsidRDefault="00000000">
            <w:pPr>
              <w:pStyle w:val="BodyA"/>
              <w:tabs>
                <w:tab w:val="left" w:pos="3990"/>
              </w:tabs>
            </w:pPr>
            <w:r>
              <w:rPr>
                <w:rFonts w:ascii="Calibri" w:hAnsi="Calibri"/>
                <w:sz w:val="22"/>
                <w:szCs w:val="22"/>
              </w:rPr>
              <w:t>Психијатрија и психотерапија/ Психијатрија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B1BBC2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С. Марковска Симоска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7CE894" w14:textId="77777777" w:rsidR="00101381" w:rsidRDefault="00000000">
            <w:pPr>
              <w:pStyle w:val="BodyA"/>
              <w:jc w:val="center"/>
            </w:pPr>
            <w:r>
              <w:t>30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F34D35" w14:textId="77777777" w:rsidR="00101381" w:rsidRDefault="00000000">
            <w:pPr>
              <w:pStyle w:val="BodyA"/>
              <w:jc w:val="center"/>
            </w:pPr>
            <w:r>
              <w:t>08</w:t>
            </w:r>
            <w:r>
              <w:rPr>
                <w:rFonts w:ascii="Calibri" w:hAnsi="Calibri"/>
                <w:sz w:val="22"/>
                <w:szCs w:val="22"/>
              </w:rPr>
              <w:t>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E5C31E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400DB728" w14:textId="77777777">
        <w:trPr>
          <w:trHeight w:val="541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55DB23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  <w:lang w:val="ru-RU"/>
              </w:rPr>
              <w:t>Генетски основи во стоматологија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C4BD6E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Ана Белазелковска Грежловска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A41E7F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</w:rPr>
              <w:t>31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32B997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12:00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06AC52" w14:textId="77777777" w:rsidR="00101381" w:rsidRDefault="00000000">
            <w:pPr>
              <w:pStyle w:val="BodyA"/>
              <w:tabs>
                <w:tab w:val="left" w:pos="599"/>
                <w:tab w:val="center" w:pos="902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  <w:t>109</w:t>
            </w:r>
          </w:p>
        </w:tc>
      </w:tr>
      <w:tr w:rsidR="00101381" w14:paraId="30F31F78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384C8D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  <w:lang w:val="ru-RU"/>
              </w:rPr>
              <w:t>Микробиологија со имунологија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DDA0F4" w14:textId="77777777" w:rsidR="00101381" w:rsidRDefault="00000000">
            <w:pPr>
              <w:pStyle w:val="BodyA"/>
            </w:pPr>
            <w:r>
              <w:rPr>
                <w:rFonts w:ascii="Calibri" w:hAnsi="Calibri"/>
              </w:rPr>
              <w:t>Проф</w:t>
            </w:r>
            <w:r>
              <w:rPr>
                <w:rFonts w:ascii="Calibri" w:hAnsi="Calibri"/>
                <w:sz w:val="22"/>
                <w:szCs w:val="22"/>
                <w:lang w:val="ru-RU"/>
              </w:rPr>
              <w:t>. Д-р С. Ивиќ Колевска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748169" w14:textId="77777777" w:rsidR="00101381" w:rsidRDefault="00000000">
            <w:pPr>
              <w:pStyle w:val="BodyA"/>
              <w:jc w:val="center"/>
            </w:pPr>
            <w:r>
              <w:t>31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959201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16:00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0F09AD" w14:textId="77777777" w:rsidR="00101381" w:rsidRDefault="00000000">
            <w:pPr>
              <w:pStyle w:val="BodyA"/>
              <w:jc w:val="center"/>
            </w:pPr>
            <w:r>
              <w:t>109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101381" w14:paraId="3030A56A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0B0E77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Медицинска етика и психологија (стоматолози)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36DD33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Е. Костадиновска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D0ABA4" w14:textId="77777777" w:rsidR="00101381" w:rsidRDefault="00000000">
            <w:pPr>
              <w:pStyle w:val="BodyA"/>
              <w:jc w:val="center"/>
            </w:pPr>
            <w:r>
              <w:t>25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55A2AD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11:00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4E7022" w14:textId="77777777" w:rsidR="00101381" w:rsidRDefault="00000000">
            <w:pPr>
              <w:pStyle w:val="BodyA"/>
              <w:tabs>
                <w:tab w:val="left" w:pos="615"/>
                <w:tab w:val="center" w:pos="902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  <w:t>109</w:t>
            </w:r>
          </w:p>
        </w:tc>
      </w:tr>
      <w:tr w:rsidR="00101381" w14:paraId="604BF5AC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469DE9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Дентофацијална естетика (техничари)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24DBA6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С. Вујасин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0B2747" w14:textId="77777777" w:rsidR="00101381" w:rsidRDefault="00000000">
            <w:pPr>
              <w:pStyle w:val="BodyA"/>
              <w:jc w:val="center"/>
            </w:pPr>
            <w:r>
              <w:t>28.10.2024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EE9C92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F95559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6A50FCDB" w14:textId="77777777">
        <w:trPr>
          <w:trHeight w:val="314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1CA61E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Ортодонција 1 и 2 (техничари)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1DB68C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М. Поп Стефанова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F0F70C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 xml:space="preserve">    22.10.2024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424733" w14:textId="77777777" w:rsidR="00101381" w:rsidRDefault="00000000">
            <w:pPr>
              <w:pStyle w:val="BodyA"/>
              <w:jc w:val="center"/>
            </w:pPr>
            <w:r>
              <w:t>11</w:t>
            </w:r>
            <w:r>
              <w:rPr>
                <w:rFonts w:ascii="Calibri" w:hAnsi="Calibri"/>
                <w:sz w:val="22"/>
                <w:szCs w:val="22"/>
              </w:rPr>
              <w:t>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B24013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 xml:space="preserve">109 </w:t>
            </w:r>
          </w:p>
        </w:tc>
      </w:tr>
      <w:tr w:rsidR="00101381" w14:paraId="5068F777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014363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Скелетирана протеза 1 (техничари)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3010A" w14:textId="77777777" w:rsidR="00101381" w:rsidRDefault="00000000">
            <w:pPr>
              <w:pStyle w:val="BodyA"/>
            </w:pPr>
            <w:r>
              <w:rPr>
                <w:rFonts w:ascii="Calibri" w:hAnsi="Calibri"/>
              </w:rPr>
              <w:t>Проф.д</w:t>
            </w:r>
            <w:r>
              <w:rPr>
                <w:rFonts w:ascii="Calibri" w:hAnsi="Calibri"/>
                <w:sz w:val="22"/>
                <w:szCs w:val="22"/>
              </w:rPr>
              <w:t>-р К. В. Гешовска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B8877" w14:textId="77777777" w:rsidR="00101381" w:rsidRDefault="00000000">
            <w:pPr>
              <w:pStyle w:val="BodyA"/>
              <w:jc w:val="center"/>
            </w:pPr>
            <w:r>
              <w:t>25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3F210A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E32E03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64FB43BF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EA69EB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Дентални мостови (техничари)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E4678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Проф.д-р К. В. Гешовска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124B3B" w14:textId="77777777" w:rsidR="00101381" w:rsidRDefault="00000000">
            <w:pPr>
              <w:pStyle w:val="BodyA"/>
              <w:jc w:val="center"/>
            </w:pPr>
            <w:r>
              <w:t>25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DCBD9F" w14:textId="77777777" w:rsidR="00101381" w:rsidRDefault="00000000">
            <w:pPr>
              <w:pStyle w:val="BodyA"/>
              <w:jc w:val="center"/>
            </w:pPr>
            <w:r>
              <w:t>13</w:t>
            </w:r>
            <w:r>
              <w:rPr>
                <w:rFonts w:ascii="Calibri" w:hAnsi="Calibri"/>
                <w:sz w:val="22"/>
                <w:szCs w:val="22"/>
              </w:rPr>
              <w:t>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635687" w14:textId="77777777" w:rsidR="00101381" w:rsidRDefault="00000000">
            <w:pPr>
              <w:pStyle w:val="BodyA"/>
              <w:jc w:val="center"/>
            </w:pPr>
            <w:r>
              <w:t>109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101381" w14:paraId="44C30110" w14:textId="77777777">
        <w:trPr>
          <w:trHeight w:val="314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62D3E6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Вилично-лицева протетика  (техничари)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7EC67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С. Вујасин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E5210D" w14:textId="77777777" w:rsidR="00101381" w:rsidRDefault="00000000">
            <w:pPr>
              <w:pStyle w:val="BodyA"/>
              <w:jc w:val="center"/>
            </w:pPr>
            <w:r>
              <w:rPr>
                <w:sz w:val="22"/>
                <w:szCs w:val="22"/>
              </w:rPr>
              <w:t>29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31F6AA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D0DD36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47F734A4" w14:textId="77777777">
        <w:trPr>
          <w:trHeight w:val="37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0C8F3F" w14:textId="77777777" w:rsidR="00101381" w:rsidRDefault="00000000">
            <w:pPr>
              <w:pStyle w:val="BodyA"/>
              <w:tabs>
                <w:tab w:val="left" w:pos="3769"/>
              </w:tabs>
            </w:pPr>
            <w:r>
              <w:rPr>
                <w:rFonts w:ascii="Calibri" w:hAnsi="Calibri"/>
                <w:sz w:val="22"/>
                <w:szCs w:val="22"/>
                <w:lang w:val="ru-RU"/>
              </w:rPr>
              <w:t xml:space="preserve">Историски развој на стоматологија 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  <w:lang w:val="ru-RU"/>
              </w:rPr>
              <w:t>(техничари)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E0127D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Е. Костадиновска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3244DE" w14:textId="77777777" w:rsidR="00101381" w:rsidRDefault="00000000">
            <w:pPr>
              <w:pStyle w:val="BodyA"/>
              <w:jc w:val="center"/>
            </w:pPr>
            <w:r>
              <w:t>25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88AB00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11.00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14FB3E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76174D33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AB5D7A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Парцијални протези  (техничари)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E12B8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С. Вујасин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1115C" w14:textId="77777777" w:rsidR="00101381" w:rsidRDefault="00000000">
            <w:pPr>
              <w:pStyle w:val="BodyA"/>
              <w:jc w:val="center"/>
            </w:pPr>
            <w:r>
              <w:t>28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53BB35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41B05A" w14:textId="77777777" w:rsidR="00101381" w:rsidRDefault="00000000">
            <w:pPr>
              <w:pStyle w:val="BodyA"/>
              <w:jc w:val="center"/>
            </w:pPr>
            <w:r>
              <w:t>109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101381" w14:paraId="42B930F1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F99BEE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Превентивна стоматологија (техничари)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DFE3C8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Доц.д-р Е. Костадиновска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326645" w14:textId="77777777" w:rsidR="00101381" w:rsidRDefault="00000000">
            <w:pPr>
              <w:pStyle w:val="BodyA"/>
              <w:jc w:val="center"/>
            </w:pPr>
            <w:r>
              <w:t>25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8A2D27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11:00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2DA9B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62B7563E" w14:textId="77777777">
        <w:trPr>
          <w:trHeight w:val="317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977613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  <w:lang w:val="ru-RU"/>
              </w:rPr>
              <w:t>Информациони технологии (техничари)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999FA7" w14:textId="77777777" w:rsidR="00101381" w:rsidRDefault="00000000">
            <w:pPr>
              <w:pStyle w:val="BodyA"/>
            </w:pPr>
            <w:r>
              <w:rPr>
                <w:rFonts w:ascii="Calibri" w:hAnsi="Calibri"/>
              </w:rPr>
              <w:t>Доц</w:t>
            </w:r>
            <w:r>
              <w:rPr>
                <w:rFonts w:ascii="Calibri" w:hAnsi="Calibri"/>
                <w:sz w:val="22"/>
                <w:szCs w:val="22"/>
              </w:rPr>
              <w:t>. д-р. Маја Саревска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8EA0F5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</w:rPr>
              <w:t>31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C1C84C" w14:textId="77777777" w:rsidR="00101381" w:rsidRDefault="00000000">
            <w:pPr>
              <w:pStyle w:val="BodyA"/>
              <w:jc w:val="center"/>
            </w:pPr>
            <w:r>
              <w:t>09:</w:t>
            </w:r>
            <w:r>
              <w:rPr>
                <w:rFonts w:ascii="Calibri" w:hAnsi="Calibri"/>
                <w:sz w:val="22"/>
                <w:szCs w:val="22"/>
              </w:rPr>
              <w:t>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2DD7A8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</w:tbl>
    <w:p w14:paraId="2E747F70" w14:textId="77777777" w:rsidR="00101381" w:rsidRDefault="00101381">
      <w:pPr>
        <w:pStyle w:val="BodyA"/>
        <w:widowControl w:val="0"/>
        <w:ind w:left="756" w:hanging="756"/>
        <w:rPr>
          <w:rFonts w:ascii="Calibri" w:eastAsia="Calibri" w:hAnsi="Calibri" w:cs="Calibri"/>
        </w:rPr>
      </w:pPr>
    </w:p>
    <w:p w14:paraId="4649A947" w14:textId="77777777" w:rsidR="00101381" w:rsidRDefault="00101381">
      <w:pPr>
        <w:pStyle w:val="BodyA"/>
        <w:widowControl w:val="0"/>
        <w:ind w:left="648" w:hanging="648"/>
        <w:rPr>
          <w:rFonts w:ascii="Calibri" w:eastAsia="Calibri" w:hAnsi="Calibri" w:cs="Calibri"/>
        </w:rPr>
      </w:pPr>
    </w:p>
    <w:p w14:paraId="12EFEE79" w14:textId="77777777" w:rsidR="00101381" w:rsidRDefault="00101381">
      <w:pPr>
        <w:pStyle w:val="BodyA"/>
        <w:widowControl w:val="0"/>
        <w:ind w:left="540" w:hanging="540"/>
        <w:rPr>
          <w:rFonts w:ascii="Calibri" w:eastAsia="Calibri" w:hAnsi="Calibri" w:cs="Calibri"/>
        </w:rPr>
      </w:pPr>
    </w:p>
    <w:p w14:paraId="199C5E18" w14:textId="77777777" w:rsidR="00101381" w:rsidRDefault="00101381">
      <w:pPr>
        <w:pStyle w:val="BodyA"/>
        <w:widowControl w:val="0"/>
        <w:ind w:left="432" w:hanging="432"/>
        <w:rPr>
          <w:rFonts w:ascii="Calibri" w:eastAsia="Calibri" w:hAnsi="Calibri" w:cs="Calibri"/>
        </w:rPr>
      </w:pPr>
    </w:p>
    <w:p w14:paraId="1ED272CC" w14:textId="77777777" w:rsidR="00101381" w:rsidRDefault="00101381">
      <w:pPr>
        <w:pStyle w:val="BodyA"/>
        <w:widowControl w:val="0"/>
        <w:ind w:left="324" w:hanging="324"/>
        <w:rPr>
          <w:rFonts w:ascii="Calibri" w:eastAsia="Calibri" w:hAnsi="Calibri" w:cs="Calibri"/>
        </w:rPr>
      </w:pPr>
    </w:p>
    <w:p w14:paraId="0A8AB8CE" w14:textId="77777777" w:rsidR="00101381" w:rsidRDefault="00101381">
      <w:pPr>
        <w:pStyle w:val="BodyA"/>
        <w:widowControl w:val="0"/>
        <w:ind w:left="216" w:hanging="216"/>
        <w:rPr>
          <w:rFonts w:ascii="Calibri" w:eastAsia="Calibri" w:hAnsi="Calibri" w:cs="Calibri"/>
        </w:rPr>
      </w:pPr>
    </w:p>
    <w:p w14:paraId="06E06F43" w14:textId="77777777" w:rsidR="00101381" w:rsidRDefault="00101381">
      <w:pPr>
        <w:pStyle w:val="BodyA"/>
        <w:widowControl w:val="0"/>
        <w:ind w:left="108" w:hanging="108"/>
        <w:rPr>
          <w:rFonts w:ascii="Calibri" w:eastAsia="Calibri" w:hAnsi="Calibri" w:cs="Calibri"/>
        </w:rPr>
      </w:pPr>
    </w:p>
    <w:p w14:paraId="6B190832" w14:textId="77777777" w:rsidR="00101381" w:rsidRDefault="00101381">
      <w:pPr>
        <w:pStyle w:val="BodyA"/>
        <w:rPr>
          <w:rFonts w:ascii="Calibri" w:eastAsia="Calibri" w:hAnsi="Calibri" w:cs="Calibri"/>
          <w:i/>
          <w:iCs/>
          <w:shd w:val="clear" w:color="auto" w:fill="FFFF00"/>
        </w:rPr>
      </w:pPr>
    </w:p>
    <w:p w14:paraId="3A5C6279" w14:textId="77777777" w:rsidR="00101381" w:rsidRDefault="00000000">
      <w:pPr>
        <w:pStyle w:val="BodyA"/>
        <w:rPr>
          <w:rFonts w:ascii="Calibri" w:eastAsia="Calibri" w:hAnsi="Calibri" w:cs="Calibri"/>
        </w:rPr>
      </w:pPr>
      <w:r>
        <w:rPr>
          <w:rFonts w:ascii="Calibri" w:hAnsi="Calibri"/>
          <w:i/>
          <w:iCs/>
        </w:rPr>
        <w:lastRenderedPageBreak/>
        <w:t xml:space="preserve">Трета </w:t>
      </w:r>
      <w:r>
        <w:rPr>
          <w:rFonts w:ascii="Calibri" w:hAnsi="Calibri"/>
        </w:rPr>
        <w:t>година</w:t>
      </w:r>
    </w:p>
    <w:tbl>
      <w:tblPr>
        <w:tblW w:w="12950" w:type="dxa"/>
        <w:tblInd w:w="86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019"/>
        <w:gridCol w:w="3496"/>
        <w:gridCol w:w="1554"/>
        <w:gridCol w:w="1035"/>
        <w:gridCol w:w="1846"/>
      </w:tblGrid>
      <w:tr w:rsidR="00101381" w14:paraId="510AA24D" w14:textId="77777777">
        <w:trPr>
          <w:trHeight w:val="327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3A7CA0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Предмет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CBB03C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Професор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34CAC9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Датум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544474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Час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D30244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Предавална</w:t>
            </w:r>
          </w:p>
        </w:tc>
      </w:tr>
      <w:tr w:rsidR="00101381" w14:paraId="7DC2E2F9" w14:textId="77777777">
        <w:trPr>
          <w:trHeight w:val="541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013546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Интерна медицина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6574FA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 В. Василев/Доц. Д-р Н. Бакрачевски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457DA6" w14:textId="77777777" w:rsidR="00101381" w:rsidRDefault="00000000">
            <w:pPr>
              <w:pStyle w:val="BodyA"/>
              <w:jc w:val="center"/>
            </w:pPr>
            <w:r>
              <w:t>31</w:t>
            </w:r>
            <w:r>
              <w:rPr>
                <w:sz w:val="22"/>
                <w:szCs w:val="22"/>
              </w:rPr>
              <w:t>.10</w:t>
            </w:r>
            <w:r>
              <w:rPr>
                <w:rFonts w:ascii="Calibri" w:hAnsi="Calibri"/>
                <w:sz w:val="22"/>
                <w:szCs w:val="22"/>
              </w:rPr>
              <w:t>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F2398D" w14:textId="77777777" w:rsidR="00101381" w:rsidRDefault="00000000">
            <w:pPr>
              <w:pStyle w:val="BodyA"/>
              <w:jc w:val="center"/>
            </w:pPr>
            <w:r>
              <w:t>16:3</w:t>
            </w: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968D98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50E43346" w14:textId="77777777">
        <w:trPr>
          <w:trHeight w:val="333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8A53E2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Претклиничка кариологија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C0CE75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Проф.Д-р В. Стојановска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BD31AC" w14:textId="77777777" w:rsidR="00101381" w:rsidRDefault="00000000">
            <w:pPr>
              <w:pStyle w:val="BodyA"/>
              <w:jc w:val="center"/>
            </w:pPr>
            <w:r>
              <w:t>30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278526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2BF1B3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2A550156" w14:textId="77777777">
        <w:trPr>
          <w:trHeight w:val="333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8FD6B3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Клиничка реставрат. одонтологија 1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2C7BCC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Проф.Д-р В. Стојановска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963B18" w14:textId="77777777" w:rsidR="00101381" w:rsidRDefault="00000000">
            <w:pPr>
              <w:pStyle w:val="BodyA"/>
              <w:jc w:val="center"/>
            </w:pPr>
            <w:r>
              <w:t>30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65D678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E18FC3" w14:textId="77777777" w:rsidR="00101381" w:rsidRDefault="00000000">
            <w:pPr>
              <w:pStyle w:val="BodyA"/>
              <w:jc w:val="center"/>
            </w:pPr>
            <w:r>
              <w:t>109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101381" w14:paraId="77FD410F" w14:textId="77777777">
        <w:trPr>
          <w:trHeight w:val="333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0FD63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Клиничка кариологија  1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A57AD4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Проф.Д-р В. Стојановска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661C3D" w14:textId="77777777" w:rsidR="00101381" w:rsidRDefault="00000000">
            <w:pPr>
              <w:pStyle w:val="BodyA"/>
              <w:jc w:val="center"/>
            </w:pPr>
            <w:r>
              <w:t>30.10</w:t>
            </w:r>
            <w:r>
              <w:rPr>
                <w:rFonts w:ascii="Calibri" w:hAnsi="Calibri"/>
                <w:sz w:val="22"/>
                <w:szCs w:val="22"/>
              </w:rPr>
              <w:t>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62880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5C9643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6B693A77" w14:textId="77777777">
        <w:trPr>
          <w:trHeight w:val="620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B5C98B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Претклиничка фиксна протетика 1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1C551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К. В. Гешовска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FB9CE1" w14:textId="77777777" w:rsidR="00101381" w:rsidRDefault="00000000">
            <w:pPr>
              <w:pStyle w:val="BodyA"/>
              <w:jc w:val="center"/>
            </w:pPr>
            <w:r>
              <w:t>25</w:t>
            </w:r>
            <w:r>
              <w:rPr>
                <w:rFonts w:ascii="Calibri" w:hAnsi="Calibri"/>
              </w:rPr>
              <w:t>.10</w:t>
            </w:r>
            <w:r>
              <w:rPr>
                <w:rFonts w:ascii="Calibri" w:hAnsi="Calibri"/>
                <w:sz w:val="22"/>
                <w:szCs w:val="22"/>
              </w:rPr>
              <w:t>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BE1F28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BE1CF1" w14:textId="77777777" w:rsidR="00101381" w:rsidRDefault="00000000">
            <w:pPr>
              <w:pStyle w:val="BodyA"/>
              <w:jc w:val="center"/>
            </w:pPr>
            <w:r>
              <w:t>109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101381" w14:paraId="0CCB06DD" w14:textId="77777777">
        <w:trPr>
          <w:trHeight w:val="333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4DD3E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Клиничка рестав. одонтологија 2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D870A9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Доц.Д-р Е. Костадиновска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66D4C4" w14:textId="77777777" w:rsidR="00101381" w:rsidRDefault="00000000">
            <w:pPr>
              <w:pStyle w:val="BodyA"/>
              <w:jc w:val="center"/>
            </w:pPr>
            <w:r>
              <w:t>25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FD4716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11:00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9CCF57" w14:textId="77777777" w:rsidR="00101381" w:rsidRDefault="00000000">
            <w:pPr>
              <w:pStyle w:val="BodyA"/>
              <w:jc w:val="center"/>
            </w:pPr>
            <w:r>
              <w:t>109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101381" w14:paraId="6E42B940" w14:textId="77777777">
        <w:trPr>
          <w:trHeight w:val="338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D2FFFC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Офталмологија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B34D20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Г. Димитрова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A291A6" w14:textId="77777777" w:rsidR="00101381" w:rsidRDefault="00000000">
            <w:pPr>
              <w:pStyle w:val="BodyA"/>
              <w:jc w:val="center"/>
            </w:pPr>
            <w:r>
              <w:t>31</w:t>
            </w:r>
            <w:r>
              <w:rPr>
                <w:rFonts w:ascii="Calibri" w:hAnsi="Calibri"/>
              </w:rPr>
              <w:t>.10</w:t>
            </w:r>
            <w:r>
              <w:rPr>
                <w:rFonts w:ascii="Calibri" w:hAnsi="Calibri"/>
                <w:sz w:val="22"/>
                <w:szCs w:val="22"/>
              </w:rPr>
              <w:t>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BA8305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15:30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411801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0427C77D" w14:textId="77777777">
        <w:trPr>
          <w:trHeight w:val="333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C9B2C1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Превентивна стоматологија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DB5C2C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Доц.Д-р Е. Костадиновска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6BD775" w14:textId="77777777" w:rsidR="00101381" w:rsidRDefault="00000000">
            <w:pPr>
              <w:pStyle w:val="BodyA"/>
              <w:jc w:val="center"/>
            </w:pPr>
            <w:r>
              <w:t>25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356451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11:00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5655D6" w14:textId="77777777" w:rsidR="00101381" w:rsidRDefault="00000000">
            <w:pPr>
              <w:pStyle w:val="BodyA"/>
              <w:jc w:val="center"/>
            </w:pPr>
            <w:r>
              <w:t>109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101381" w14:paraId="3DD5084B" w14:textId="77777777">
        <w:trPr>
          <w:trHeight w:val="353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1CCA99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Претклиничка фиксна протетика 2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950E4C" w14:textId="77777777" w:rsidR="00101381" w:rsidRDefault="00000000">
            <w:pPr>
              <w:pStyle w:val="BodyA"/>
            </w:pPr>
            <w:r>
              <w:t>Проф.</w:t>
            </w:r>
            <w:r>
              <w:rPr>
                <w:rFonts w:ascii="Calibri" w:hAnsi="Calibri"/>
                <w:sz w:val="22"/>
                <w:szCs w:val="22"/>
              </w:rPr>
              <w:t xml:space="preserve"> Д-р К. В. Гешовска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5254B9" w14:textId="77777777" w:rsidR="00101381" w:rsidRDefault="00000000">
            <w:pPr>
              <w:pStyle w:val="BodyA"/>
              <w:jc w:val="center"/>
            </w:pPr>
            <w:r>
              <w:t>25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891241" w14:textId="77777777" w:rsidR="00101381" w:rsidRDefault="00000000">
            <w:pPr>
              <w:pStyle w:val="BodyA"/>
              <w:jc w:val="center"/>
            </w:pPr>
            <w:r>
              <w:rPr>
                <w:sz w:val="22"/>
                <w:szCs w:val="22"/>
              </w:rPr>
              <w:t>13</w:t>
            </w:r>
            <w:r>
              <w:rPr>
                <w:rFonts w:ascii="Calibri" w:hAnsi="Calibri"/>
                <w:sz w:val="22"/>
                <w:szCs w:val="22"/>
              </w:rPr>
              <w:t>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8E0150" w14:textId="77777777" w:rsidR="00101381" w:rsidRDefault="00000000">
            <w:pPr>
              <w:pStyle w:val="BodyA"/>
              <w:jc w:val="center"/>
            </w:pPr>
            <w:r>
              <w:t>109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101381" w14:paraId="29A6EFE9" w14:textId="77777777">
        <w:trPr>
          <w:trHeight w:val="298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AC01DC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Претклиничка ендодонција 1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D01BE1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М. Мирческа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CA611A" w14:textId="77777777" w:rsidR="00101381" w:rsidRDefault="00000000">
            <w:pPr>
              <w:pStyle w:val="BodyA"/>
              <w:jc w:val="center"/>
            </w:pPr>
            <w:r>
              <w:rPr>
                <w:sz w:val="22"/>
                <w:szCs w:val="22"/>
              </w:rPr>
              <w:t>28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FBFE88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14:00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608A51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19A5F46C" w14:textId="77777777">
        <w:trPr>
          <w:trHeight w:val="333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4E971D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Неврологија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07E25D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Г. Димитрова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3F7C9" w14:textId="77777777" w:rsidR="00101381" w:rsidRDefault="00000000">
            <w:pPr>
              <w:pStyle w:val="BodyA"/>
              <w:jc w:val="center"/>
            </w:pPr>
            <w:r>
              <w:t>30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C58001" w14:textId="77777777" w:rsidR="00101381" w:rsidRDefault="00000000">
            <w:pPr>
              <w:pStyle w:val="BodyA"/>
              <w:jc w:val="center"/>
            </w:pPr>
            <w:r>
              <w:t>8</w:t>
            </w:r>
            <w:r>
              <w:rPr>
                <w:rFonts w:ascii="Calibri" w:hAnsi="Calibri"/>
                <w:sz w:val="22"/>
                <w:szCs w:val="22"/>
              </w:rPr>
              <w:t>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CCAA16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235782CB" w14:textId="77777777">
        <w:trPr>
          <w:trHeight w:val="338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9E9267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Дерматовенерологија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63319C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А. Сандевски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7336B8" w14:textId="77777777" w:rsidR="00101381" w:rsidRDefault="00000000">
            <w:pPr>
              <w:pStyle w:val="BodyA"/>
              <w:jc w:val="center"/>
            </w:pPr>
            <w:r>
              <w:t>29</w:t>
            </w:r>
            <w:r>
              <w:rPr>
                <w:rFonts w:ascii="Calibri" w:hAnsi="Calibri"/>
              </w:rPr>
              <w:t>.10</w:t>
            </w:r>
            <w:r>
              <w:rPr>
                <w:rFonts w:ascii="Calibri" w:hAnsi="Calibri"/>
                <w:sz w:val="22"/>
                <w:szCs w:val="22"/>
              </w:rPr>
              <w:t>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06ECDD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16:00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B9A0B8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59323126" w14:textId="77777777">
        <w:trPr>
          <w:trHeight w:val="317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417851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Инфектологија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B19BB6" w14:textId="77777777" w:rsidR="00101381" w:rsidRDefault="00000000">
            <w:pPr>
              <w:pStyle w:val="BodyA"/>
            </w:pPr>
            <w:r>
              <w:t>Проф</w:t>
            </w:r>
            <w:r>
              <w:rPr>
                <w:rFonts w:ascii="Calibri" w:hAnsi="Calibri"/>
                <w:sz w:val="22"/>
                <w:szCs w:val="22"/>
              </w:rPr>
              <w:t>. Д-р С.Ивиќ Колевска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AF5853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</w:rPr>
              <w:t>31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C65BC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</w:rPr>
              <w:t>16</w:t>
            </w:r>
            <w:r>
              <w:rPr>
                <w:rFonts w:ascii="Calibri" w:hAnsi="Calibri"/>
                <w:sz w:val="22"/>
                <w:szCs w:val="22"/>
              </w:rPr>
              <w:t>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37A143" w14:textId="77777777" w:rsidR="00101381" w:rsidRDefault="00000000">
            <w:pPr>
              <w:pStyle w:val="BodyBA"/>
              <w:jc w:val="center"/>
            </w:pPr>
            <w:r>
              <w:rPr>
                <w:rFonts w:ascii="Calibri" w:hAnsi="Calibri"/>
              </w:rPr>
              <w:t>109</w:t>
            </w:r>
          </w:p>
        </w:tc>
      </w:tr>
      <w:tr w:rsidR="00101381" w14:paraId="46AA8279" w14:textId="77777777">
        <w:trPr>
          <w:trHeight w:val="317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946647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Оториноларингологија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24AC13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А. Сандевски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EA3F86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</w:rPr>
              <w:t>31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93E3BA" w14:textId="77777777" w:rsidR="00101381" w:rsidRDefault="00000000">
            <w:pPr>
              <w:pStyle w:val="BodyA"/>
              <w:jc w:val="center"/>
            </w:pPr>
            <w:r>
              <w:t>12</w:t>
            </w:r>
            <w:r>
              <w:rPr>
                <w:rFonts w:ascii="Calibri" w:hAnsi="Calibri"/>
                <w:sz w:val="22"/>
                <w:szCs w:val="22"/>
              </w:rPr>
              <w:t>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942DB6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37543BCA" w14:textId="77777777">
        <w:trPr>
          <w:trHeight w:val="333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5C3041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Хирургија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3EE59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Г. Димитрова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CBCA23" w14:textId="77777777" w:rsidR="00101381" w:rsidRDefault="00000000">
            <w:pPr>
              <w:pStyle w:val="BodyA"/>
              <w:jc w:val="center"/>
            </w:pPr>
            <w:r>
              <w:t>31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167994" w14:textId="77777777" w:rsidR="00101381" w:rsidRDefault="00000000">
            <w:pPr>
              <w:pStyle w:val="BodyA"/>
              <w:jc w:val="center"/>
            </w:pPr>
            <w:r>
              <w:t>12</w:t>
            </w:r>
            <w:r>
              <w:rPr>
                <w:rFonts w:ascii="Calibri" w:hAnsi="Calibri"/>
                <w:sz w:val="22"/>
                <w:szCs w:val="22"/>
              </w:rPr>
              <w:t>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430CF0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273BFC5C" w14:textId="77777777">
        <w:trPr>
          <w:trHeight w:val="353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867DBD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Моделирање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928ED6" w14:textId="77777777" w:rsidR="00101381" w:rsidRDefault="00000000">
            <w:pPr>
              <w:pStyle w:val="BodyA"/>
            </w:pPr>
            <w:r>
              <w:t>Проф</w:t>
            </w:r>
            <w:r>
              <w:rPr>
                <w:rFonts w:ascii="Calibri" w:hAnsi="Calibri"/>
                <w:sz w:val="22"/>
                <w:szCs w:val="22"/>
              </w:rPr>
              <w:t>. Д-р Б. Наумоски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E4CAF" w14:textId="77777777" w:rsidR="00101381" w:rsidRDefault="00000000">
            <w:pPr>
              <w:pStyle w:val="BodyA"/>
              <w:tabs>
                <w:tab w:val="center" w:pos="742"/>
              </w:tabs>
              <w:jc w:val="center"/>
            </w:pPr>
            <w:r>
              <w:t>24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509E1C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11:00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CE450D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19E41A7F" w14:textId="77777777">
        <w:trPr>
          <w:trHeight w:val="317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4D19FB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 xml:space="preserve">Фокалози 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EA93BD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А.Б. Грежловска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32A687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</w:rPr>
              <w:t>31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2B8665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12:00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CFCC7A" w14:textId="77777777" w:rsidR="00101381" w:rsidRDefault="00000000">
            <w:pPr>
              <w:pStyle w:val="BodyBA"/>
              <w:jc w:val="center"/>
            </w:pPr>
            <w:r>
              <w:rPr>
                <w:rFonts w:ascii="Calibri" w:hAnsi="Calibri"/>
              </w:rPr>
              <w:t>109</w:t>
            </w:r>
          </w:p>
        </w:tc>
      </w:tr>
      <w:tr w:rsidR="00101381" w14:paraId="425620E1" w14:textId="77777777">
        <w:trPr>
          <w:trHeight w:val="620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D93A20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Претклиничка фиксна протетика 3 и 4 (техничари)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97BC1C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С. Вујасин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1859E3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</w:rPr>
              <w:t>29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3D1987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9357E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4D89DB89" w14:textId="77777777">
        <w:trPr>
          <w:trHeight w:val="620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38262F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Претклиничка мобилна протетика 3 и 4 (техничари)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1DE018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К. В. Гешовска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2ADED9" w14:textId="77777777" w:rsidR="00101381" w:rsidRDefault="00000000">
            <w:pPr>
              <w:pStyle w:val="BodyA"/>
              <w:jc w:val="center"/>
            </w:pPr>
            <w:r>
              <w:t>25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B3F47E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B72817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4B29C40C" w14:textId="77777777">
        <w:trPr>
          <w:trHeight w:val="620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B8072A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Дентална имплантологија (техничари)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F79B6A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А. Б. Грежловска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122474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</w:rPr>
              <w:t>29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0D1BD5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F17BDF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39B8CD73" w14:textId="77777777">
        <w:trPr>
          <w:trHeight w:val="317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52D661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Орална патологија со пародонтологија (техничари)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F71A43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А. Б. Грежловска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739B6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</w:rPr>
              <w:t>31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DA587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12:00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33FE8A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457630EA" w14:textId="77777777">
        <w:trPr>
          <w:trHeight w:val="801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AE7C0A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Орална хирургија (техничари)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93525" w14:textId="77777777" w:rsidR="00101381" w:rsidRDefault="00000000">
            <w:pPr>
              <w:pStyle w:val="BodyA"/>
            </w:pPr>
            <w:r>
              <w:t>Доц</w:t>
            </w:r>
            <w:r>
              <w:rPr>
                <w:rFonts w:ascii="Calibri" w:hAnsi="Calibri"/>
                <w:sz w:val="22"/>
                <w:szCs w:val="22"/>
              </w:rPr>
              <w:t>. д-р. Недим Касами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D8980C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</w:rPr>
              <w:t>24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4DD968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14:00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9A247A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74B24579" w14:textId="77777777">
        <w:trPr>
          <w:trHeight w:val="620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3F6C01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Скелетирана протеза 2 (техничари)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1F4AE4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С. Вујасин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88CF36" w14:textId="77777777" w:rsidR="00101381" w:rsidRDefault="00000000">
            <w:pPr>
              <w:pStyle w:val="BodyCA"/>
              <w:jc w:val="center"/>
            </w:pPr>
            <w:r>
              <w:t>29.10.2024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824846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1B705B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34567C4F" w14:textId="77777777">
        <w:trPr>
          <w:trHeight w:val="317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201ACE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Стоматолошка керамика  (техничари)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B147BF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К. В. Гешовска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1A4E6A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</w:rPr>
              <w:t>25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3F2528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81318B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 xml:space="preserve">109 </w:t>
            </w:r>
          </w:p>
        </w:tc>
      </w:tr>
      <w:tr w:rsidR="00101381" w14:paraId="6ECF560E" w14:textId="77777777">
        <w:trPr>
          <w:trHeight w:val="317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EBC23B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Цртање (техничари)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8741FB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Д-р. С. М. Чуповска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AE711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</w:rPr>
              <w:t>22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7F4973" w14:textId="77777777" w:rsidR="00101381" w:rsidRDefault="00000000">
            <w:pPr>
              <w:pStyle w:val="BodyA"/>
              <w:jc w:val="center"/>
            </w:pPr>
            <w:r>
              <w:rPr>
                <w:sz w:val="22"/>
                <w:szCs w:val="22"/>
              </w:rPr>
              <w:t>08</w:t>
            </w:r>
            <w:r>
              <w:rPr>
                <w:rFonts w:ascii="Calibri" w:hAnsi="Calibri"/>
                <w:sz w:val="22"/>
                <w:szCs w:val="22"/>
              </w:rPr>
              <w:t>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318531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</w:tbl>
    <w:p w14:paraId="23254C33" w14:textId="77777777" w:rsidR="00101381" w:rsidRDefault="00101381">
      <w:pPr>
        <w:pStyle w:val="BodyA"/>
        <w:widowControl w:val="0"/>
        <w:ind w:left="756" w:hanging="756"/>
        <w:rPr>
          <w:rFonts w:ascii="Calibri" w:eastAsia="Calibri" w:hAnsi="Calibri" w:cs="Calibri"/>
        </w:rPr>
      </w:pPr>
    </w:p>
    <w:p w14:paraId="68E916C5" w14:textId="77777777" w:rsidR="00101381" w:rsidRDefault="00101381">
      <w:pPr>
        <w:pStyle w:val="BodyA"/>
        <w:widowControl w:val="0"/>
        <w:ind w:left="648" w:hanging="648"/>
        <w:rPr>
          <w:rFonts w:ascii="Calibri" w:eastAsia="Calibri" w:hAnsi="Calibri" w:cs="Calibri"/>
        </w:rPr>
      </w:pPr>
    </w:p>
    <w:p w14:paraId="511B6007" w14:textId="77777777" w:rsidR="00101381" w:rsidRDefault="00101381">
      <w:pPr>
        <w:pStyle w:val="BodyA"/>
        <w:widowControl w:val="0"/>
        <w:ind w:left="540" w:hanging="540"/>
        <w:rPr>
          <w:rFonts w:ascii="Calibri" w:eastAsia="Calibri" w:hAnsi="Calibri" w:cs="Calibri"/>
        </w:rPr>
      </w:pPr>
    </w:p>
    <w:p w14:paraId="223FCBEE" w14:textId="77777777" w:rsidR="00101381" w:rsidRDefault="00101381">
      <w:pPr>
        <w:pStyle w:val="BodyA"/>
        <w:widowControl w:val="0"/>
        <w:ind w:left="432" w:hanging="432"/>
        <w:rPr>
          <w:rFonts w:ascii="Calibri" w:eastAsia="Calibri" w:hAnsi="Calibri" w:cs="Calibri"/>
        </w:rPr>
      </w:pPr>
    </w:p>
    <w:p w14:paraId="047F25B5" w14:textId="77777777" w:rsidR="00101381" w:rsidRDefault="00101381">
      <w:pPr>
        <w:pStyle w:val="BodyA"/>
        <w:widowControl w:val="0"/>
        <w:ind w:left="324" w:hanging="324"/>
        <w:rPr>
          <w:rFonts w:ascii="Calibri" w:eastAsia="Calibri" w:hAnsi="Calibri" w:cs="Calibri"/>
        </w:rPr>
      </w:pPr>
    </w:p>
    <w:p w14:paraId="1CD645BB" w14:textId="77777777" w:rsidR="00101381" w:rsidRDefault="00101381">
      <w:pPr>
        <w:pStyle w:val="BodyA"/>
        <w:widowControl w:val="0"/>
        <w:ind w:left="216" w:hanging="216"/>
        <w:rPr>
          <w:rFonts w:ascii="Calibri" w:eastAsia="Calibri" w:hAnsi="Calibri" w:cs="Calibri"/>
        </w:rPr>
      </w:pPr>
    </w:p>
    <w:p w14:paraId="633DDA84" w14:textId="77777777" w:rsidR="00101381" w:rsidRDefault="00101381">
      <w:pPr>
        <w:pStyle w:val="BodyA"/>
        <w:widowControl w:val="0"/>
        <w:ind w:left="108" w:hanging="108"/>
        <w:rPr>
          <w:rFonts w:ascii="Calibri" w:eastAsia="Calibri" w:hAnsi="Calibri" w:cs="Calibri"/>
        </w:rPr>
      </w:pPr>
    </w:p>
    <w:p w14:paraId="56F4F403" w14:textId="77777777" w:rsidR="00101381" w:rsidRDefault="00101381">
      <w:pPr>
        <w:pStyle w:val="BodyA"/>
        <w:rPr>
          <w:rFonts w:ascii="Calibri" w:eastAsia="Calibri" w:hAnsi="Calibri" w:cs="Calibri"/>
          <w:i/>
          <w:iCs/>
        </w:rPr>
      </w:pPr>
    </w:p>
    <w:p w14:paraId="0E41ECD0" w14:textId="77777777" w:rsidR="00101381" w:rsidRDefault="00000000">
      <w:pPr>
        <w:pStyle w:val="BodyA"/>
        <w:rPr>
          <w:rFonts w:ascii="Calibri" w:eastAsia="Calibri" w:hAnsi="Calibri" w:cs="Calibri"/>
        </w:rPr>
      </w:pPr>
      <w:r>
        <w:rPr>
          <w:rFonts w:ascii="Calibri" w:hAnsi="Calibri"/>
          <w:i/>
          <w:iCs/>
        </w:rPr>
        <w:t xml:space="preserve">Четврта  </w:t>
      </w:r>
      <w:r>
        <w:rPr>
          <w:rFonts w:ascii="Calibri" w:hAnsi="Calibri"/>
        </w:rPr>
        <w:t>година</w:t>
      </w:r>
    </w:p>
    <w:tbl>
      <w:tblPr>
        <w:tblW w:w="12950" w:type="dxa"/>
        <w:tblInd w:w="86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011"/>
        <w:gridCol w:w="3439"/>
        <w:gridCol w:w="1556"/>
        <w:gridCol w:w="1065"/>
        <w:gridCol w:w="1879"/>
      </w:tblGrid>
      <w:tr w:rsidR="00101381" w14:paraId="747C10E1" w14:textId="77777777">
        <w:trPr>
          <w:trHeight w:val="327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269340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Предмет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BADC1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Професор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5A519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Датум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4B7DC8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Час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25495C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Предавална</w:t>
            </w:r>
          </w:p>
        </w:tc>
      </w:tr>
      <w:tr w:rsidR="00101381" w14:paraId="476FE556" w14:textId="77777777">
        <w:trPr>
          <w:trHeight w:val="333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A08C5C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Детска стоматологија 1 и 2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3592BD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Доц.Д-р Е. Костадиновска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4B5D62" w14:textId="77777777" w:rsidR="00101381" w:rsidRDefault="00000000">
            <w:pPr>
              <w:pStyle w:val="BodyA"/>
              <w:jc w:val="center"/>
            </w:pPr>
            <w:r>
              <w:t>25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4A7B0D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11:00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5F84A2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274F876B" w14:textId="77777777">
        <w:trPr>
          <w:trHeight w:val="491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BDEDB5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 xml:space="preserve">Претклиничка ортодонција 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550DF2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М. Поп Стефанова/Доц.д-р Снежана Димитровска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04EAEA" w14:textId="77777777" w:rsidR="00101381" w:rsidRDefault="00000000">
            <w:pPr>
              <w:pStyle w:val="BodyA"/>
              <w:jc w:val="center"/>
            </w:pPr>
            <w:r>
              <w:t>2</w:t>
            </w:r>
            <w:r>
              <w:rPr>
                <w:rFonts w:ascii="Calibri" w:hAnsi="Calibri"/>
              </w:rPr>
              <w:t>2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B4B8FF" w14:textId="77777777" w:rsidR="00101381" w:rsidRDefault="00000000">
            <w:pPr>
              <w:pStyle w:val="BodyA"/>
              <w:jc w:val="center"/>
            </w:pPr>
            <w:r>
              <w:t>11:</w:t>
            </w:r>
            <w:r>
              <w:rPr>
                <w:rFonts w:ascii="Calibri" w:hAnsi="Calibri"/>
                <w:sz w:val="22"/>
                <w:szCs w:val="22"/>
              </w:rPr>
              <w:t>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29EC00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 xml:space="preserve">109 </w:t>
            </w:r>
          </w:p>
        </w:tc>
      </w:tr>
      <w:tr w:rsidR="00101381" w14:paraId="4BEFDC82" w14:textId="77777777">
        <w:trPr>
          <w:trHeight w:val="350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0AD3AC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Клиничка кариологија 2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674DBC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Доц.Д-р Е. Костадиновска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1DD1C5" w14:textId="77777777" w:rsidR="00101381" w:rsidRDefault="00000000">
            <w:pPr>
              <w:pStyle w:val="BodyA"/>
              <w:jc w:val="center"/>
            </w:pPr>
            <w:r>
              <w:t>25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0531B2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11:00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50418F" w14:textId="77777777" w:rsidR="00101381" w:rsidRDefault="00000000">
            <w:pPr>
              <w:pStyle w:val="BodyB"/>
              <w:jc w:val="center"/>
            </w:pPr>
            <w:r>
              <w:t>109</w:t>
            </w:r>
          </w:p>
        </w:tc>
      </w:tr>
      <w:tr w:rsidR="00101381" w14:paraId="3151234C" w14:textId="77777777">
        <w:trPr>
          <w:trHeight w:val="333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EB4958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Клиничка мобилна протетика 1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699C86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К.В. Гешоска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A67535" w14:textId="77777777" w:rsidR="00101381" w:rsidRDefault="00000000">
            <w:pPr>
              <w:pStyle w:val="BodyA"/>
              <w:jc w:val="center"/>
            </w:pPr>
            <w:r>
              <w:t>25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EB3264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912C0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390FDC4B" w14:textId="77777777">
        <w:trPr>
          <w:trHeight w:val="801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C3E265" w14:textId="77777777" w:rsidR="00101381" w:rsidRDefault="00101381">
            <w:pPr>
              <w:pStyle w:val="BodyA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5D0F09E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Орална хирургија 1 и 2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ABB283" w14:textId="77777777" w:rsidR="00101381" w:rsidRDefault="00000000">
            <w:pPr>
              <w:pStyle w:val="BodyA"/>
            </w:pPr>
            <w:r>
              <w:t>Проф.д-р Ана Б.Грежловска/Доц.</w:t>
            </w:r>
            <w:r>
              <w:rPr>
                <w:rFonts w:ascii="Calibri" w:hAnsi="Calibri"/>
                <w:sz w:val="22"/>
                <w:szCs w:val="22"/>
              </w:rPr>
              <w:t xml:space="preserve"> д-р. Маријана Мирческа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EC58FC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</w:rPr>
              <w:t>24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1E65BA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14:00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319AE2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2D821B7C" w14:textId="77777777">
        <w:trPr>
          <w:trHeight w:val="541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82FD64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 xml:space="preserve">Клиничка ортодонција 1 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3FBE7F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М. Поп Стефанова/Доц.д-р Снежана Димитровска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7BC775" w14:textId="77777777" w:rsidR="00101381" w:rsidRDefault="00000000">
            <w:pPr>
              <w:pStyle w:val="BodyA"/>
              <w:jc w:val="center"/>
            </w:pPr>
            <w:r>
              <w:t>2</w:t>
            </w:r>
            <w:r>
              <w:rPr>
                <w:rFonts w:ascii="Calibri" w:hAnsi="Calibri"/>
              </w:rPr>
              <w:t>2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9FAB9F" w14:textId="77777777" w:rsidR="00101381" w:rsidRDefault="00000000">
            <w:pPr>
              <w:pStyle w:val="BodyA"/>
              <w:jc w:val="center"/>
            </w:pPr>
            <w:r>
              <w:t>11:</w:t>
            </w:r>
            <w:r>
              <w:rPr>
                <w:rFonts w:ascii="Calibri" w:hAnsi="Calibri"/>
                <w:sz w:val="22"/>
                <w:szCs w:val="22"/>
              </w:rPr>
              <w:t>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87BD9D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 xml:space="preserve">109 </w:t>
            </w:r>
          </w:p>
        </w:tc>
      </w:tr>
      <w:tr w:rsidR="00101381" w14:paraId="7A5D89A2" w14:textId="77777777">
        <w:trPr>
          <w:trHeight w:val="333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6529CD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Орална патологија и медицина/Орална патологија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01A1CD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А.Б. Грежловска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A8E08E" w14:textId="77777777" w:rsidR="00101381" w:rsidRDefault="00000000">
            <w:pPr>
              <w:pStyle w:val="BodyA"/>
              <w:jc w:val="center"/>
            </w:pPr>
            <w:r>
              <w:t>31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BB926F" w14:textId="77777777" w:rsidR="00101381" w:rsidRDefault="00000000">
            <w:pPr>
              <w:pStyle w:val="BodyA"/>
              <w:jc w:val="center"/>
            </w:pPr>
            <w:r>
              <w:t>12</w:t>
            </w:r>
            <w:r>
              <w:rPr>
                <w:rFonts w:ascii="Calibri" w:hAnsi="Calibri"/>
                <w:sz w:val="22"/>
                <w:szCs w:val="22"/>
              </w:rPr>
              <w:t>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ED86E9" w14:textId="77777777" w:rsidR="00101381" w:rsidRDefault="00000000">
            <w:pPr>
              <w:pStyle w:val="BodyA"/>
              <w:jc w:val="center"/>
            </w:pPr>
            <w:r>
              <w:t>109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101381" w14:paraId="705D0DA7" w14:textId="77777777">
        <w:trPr>
          <w:trHeight w:val="353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7608C1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Клиничка ендодонција 1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3ACC86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М. Мирческа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C5069F" w14:textId="77777777" w:rsidR="00101381" w:rsidRDefault="00000000">
            <w:pPr>
              <w:pStyle w:val="BodyA"/>
              <w:jc w:val="center"/>
            </w:pPr>
            <w:r>
              <w:t>28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9BE8B7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14:00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B7DFC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1905BE45" w14:textId="77777777">
        <w:trPr>
          <w:trHeight w:val="620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E1A918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Клиничка мобилна протетика 2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20C713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С. Вујасин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81F712" w14:textId="77777777" w:rsidR="00101381" w:rsidRDefault="00000000">
            <w:pPr>
              <w:pStyle w:val="BodyA"/>
              <w:jc w:val="center"/>
            </w:pPr>
            <w:r>
              <w:t>28</w:t>
            </w:r>
            <w:r>
              <w:rPr>
                <w:rFonts w:ascii="Calibri" w:hAnsi="Calibri"/>
              </w:rPr>
              <w:t>.10</w:t>
            </w:r>
            <w:r>
              <w:rPr>
                <w:rFonts w:ascii="Calibri" w:hAnsi="Calibri"/>
                <w:sz w:val="22"/>
                <w:szCs w:val="22"/>
              </w:rPr>
              <w:t>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F05F36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813CC9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7DD28235" w14:textId="77777777">
        <w:trPr>
          <w:trHeight w:val="506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61147B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Физиологија на бременост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5B5F62" w14:textId="77777777" w:rsidR="00101381" w:rsidRDefault="00000000">
            <w:pPr>
              <w:pStyle w:val="BodyA"/>
            </w:pPr>
            <w:r>
              <w:t>Проф</w:t>
            </w:r>
            <w:r>
              <w:rPr>
                <w:rFonts w:ascii="Calibri" w:hAnsi="Calibri"/>
                <w:sz w:val="22"/>
                <w:szCs w:val="22"/>
              </w:rPr>
              <w:t>. д-р С.Ивиќ Колевска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66E045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0"/>
                <w:szCs w:val="20"/>
              </w:rPr>
              <w:t>31.10.2024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698F5" w14:textId="77777777" w:rsidR="00101381" w:rsidRDefault="00000000">
            <w:pPr>
              <w:pStyle w:val="Body"/>
            </w:pPr>
            <w:r>
              <w:rPr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16:00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16E818" w14:textId="77777777" w:rsidR="00101381" w:rsidRDefault="00000000">
            <w:pPr>
              <w:pStyle w:val="Body"/>
              <w:jc w:val="center"/>
            </w:pPr>
            <w:r>
              <w:rPr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109</w:t>
            </w:r>
          </w:p>
        </w:tc>
      </w:tr>
      <w:tr w:rsidR="00101381" w14:paraId="0D93AACD" w14:textId="77777777">
        <w:trPr>
          <w:trHeight w:val="333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DA32E1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Ургентни состојби во стоматологија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DE8C86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Е.Костадиновска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C1BFA8" w14:textId="77777777" w:rsidR="00101381" w:rsidRDefault="00000000">
            <w:pPr>
              <w:pStyle w:val="BodyBA"/>
            </w:pPr>
            <w:r>
              <w:t>25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E254BF" w14:textId="77777777" w:rsidR="00101381" w:rsidRDefault="00000000">
            <w:pPr>
              <w:pStyle w:val="BodyBA"/>
            </w:pPr>
            <w:r>
              <w:rPr>
                <w:rFonts w:ascii="Calibri" w:hAnsi="Calibri"/>
              </w:rPr>
              <w:t>11:00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D9C628" w14:textId="77777777" w:rsidR="00101381" w:rsidRDefault="00000000">
            <w:pPr>
              <w:pStyle w:val="BodyBA"/>
              <w:jc w:val="center"/>
            </w:pPr>
            <w:r>
              <w:rPr>
                <w:rFonts w:ascii="Calibri" w:hAnsi="Calibri"/>
              </w:rPr>
              <w:t>109</w:t>
            </w:r>
          </w:p>
        </w:tc>
      </w:tr>
    </w:tbl>
    <w:p w14:paraId="750C2BC6" w14:textId="77777777" w:rsidR="00101381" w:rsidRDefault="00101381">
      <w:pPr>
        <w:pStyle w:val="BodyA"/>
        <w:widowControl w:val="0"/>
        <w:ind w:left="756" w:hanging="756"/>
        <w:rPr>
          <w:rFonts w:ascii="Calibri" w:eastAsia="Calibri" w:hAnsi="Calibri" w:cs="Calibri"/>
        </w:rPr>
      </w:pPr>
    </w:p>
    <w:p w14:paraId="6EF838B2" w14:textId="77777777" w:rsidR="00101381" w:rsidRDefault="00101381">
      <w:pPr>
        <w:pStyle w:val="BodyA"/>
        <w:widowControl w:val="0"/>
        <w:ind w:left="648" w:hanging="648"/>
        <w:rPr>
          <w:rFonts w:ascii="Calibri" w:eastAsia="Calibri" w:hAnsi="Calibri" w:cs="Calibri"/>
        </w:rPr>
      </w:pPr>
    </w:p>
    <w:p w14:paraId="43A408EA" w14:textId="77777777" w:rsidR="00101381" w:rsidRDefault="00101381">
      <w:pPr>
        <w:pStyle w:val="BodyA"/>
        <w:widowControl w:val="0"/>
        <w:ind w:left="540" w:hanging="540"/>
        <w:rPr>
          <w:rFonts w:ascii="Calibri" w:eastAsia="Calibri" w:hAnsi="Calibri" w:cs="Calibri"/>
        </w:rPr>
      </w:pPr>
    </w:p>
    <w:p w14:paraId="06F6C36A" w14:textId="77777777" w:rsidR="00101381" w:rsidRDefault="00101381">
      <w:pPr>
        <w:pStyle w:val="BodyA"/>
        <w:widowControl w:val="0"/>
        <w:ind w:left="432" w:hanging="432"/>
        <w:rPr>
          <w:rFonts w:ascii="Calibri" w:eastAsia="Calibri" w:hAnsi="Calibri" w:cs="Calibri"/>
        </w:rPr>
      </w:pPr>
    </w:p>
    <w:p w14:paraId="43B37B25" w14:textId="77777777" w:rsidR="00101381" w:rsidRDefault="00101381">
      <w:pPr>
        <w:pStyle w:val="BodyA"/>
        <w:widowControl w:val="0"/>
        <w:ind w:left="324" w:hanging="324"/>
        <w:rPr>
          <w:rFonts w:ascii="Calibri" w:eastAsia="Calibri" w:hAnsi="Calibri" w:cs="Calibri"/>
        </w:rPr>
      </w:pPr>
    </w:p>
    <w:p w14:paraId="578818C6" w14:textId="77777777" w:rsidR="00101381" w:rsidRDefault="00101381">
      <w:pPr>
        <w:pStyle w:val="BodyA"/>
        <w:widowControl w:val="0"/>
        <w:ind w:left="216" w:hanging="216"/>
        <w:rPr>
          <w:rFonts w:ascii="Calibri" w:eastAsia="Calibri" w:hAnsi="Calibri" w:cs="Calibri"/>
        </w:rPr>
      </w:pPr>
    </w:p>
    <w:p w14:paraId="1B2B5812" w14:textId="77777777" w:rsidR="00101381" w:rsidRDefault="00101381">
      <w:pPr>
        <w:pStyle w:val="BodyA"/>
        <w:widowControl w:val="0"/>
        <w:ind w:left="108" w:hanging="108"/>
        <w:rPr>
          <w:rFonts w:ascii="Calibri" w:eastAsia="Calibri" w:hAnsi="Calibri" w:cs="Calibri"/>
        </w:rPr>
      </w:pPr>
    </w:p>
    <w:p w14:paraId="68DE72D8" w14:textId="77777777" w:rsidR="00101381" w:rsidRDefault="00101381">
      <w:pPr>
        <w:pStyle w:val="BodyA"/>
        <w:widowControl w:val="0"/>
        <w:rPr>
          <w:rFonts w:ascii="Calibri" w:eastAsia="Calibri" w:hAnsi="Calibri" w:cs="Calibri"/>
        </w:rPr>
      </w:pPr>
    </w:p>
    <w:p w14:paraId="38E8AD2C" w14:textId="77777777" w:rsidR="00101381" w:rsidRDefault="00000000">
      <w:pPr>
        <w:pStyle w:val="BodyA"/>
        <w:rPr>
          <w:rFonts w:ascii="Calibri" w:eastAsia="Calibri" w:hAnsi="Calibri" w:cs="Calibri"/>
        </w:rPr>
      </w:pPr>
      <w:r>
        <w:rPr>
          <w:rFonts w:ascii="Calibri" w:hAnsi="Calibri"/>
          <w:i/>
          <w:iCs/>
        </w:rPr>
        <w:t xml:space="preserve">Петта  </w:t>
      </w:r>
      <w:r>
        <w:rPr>
          <w:rFonts w:ascii="Calibri" w:hAnsi="Calibri"/>
        </w:rPr>
        <w:t>година</w:t>
      </w:r>
    </w:p>
    <w:tbl>
      <w:tblPr>
        <w:tblW w:w="12947" w:type="dxa"/>
        <w:tblInd w:w="86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009"/>
        <w:gridCol w:w="3438"/>
        <w:gridCol w:w="1555"/>
        <w:gridCol w:w="1065"/>
        <w:gridCol w:w="1880"/>
      </w:tblGrid>
      <w:tr w:rsidR="00101381" w14:paraId="3C36E85B" w14:textId="77777777">
        <w:trPr>
          <w:trHeight w:val="327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84F9E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Предмет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234A0C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Професор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DC8C8C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Датум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896B3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Час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8A2193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Предавална</w:t>
            </w:r>
          </w:p>
        </w:tc>
      </w:tr>
      <w:tr w:rsidR="00101381" w14:paraId="67E87126" w14:textId="77777777">
        <w:trPr>
          <w:trHeight w:val="333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7CD0BD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Пародонтологија 1 и 2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60A8CB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А.Б. Грежловска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384E30" w14:textId="77777777" w:rsidR="00101381" w:rsidRDefault="00000000">
            <w:pPr>
              <w:pStyle w:val="BodyA"/>
              <w:jc w:val="center"/>
            </w:pPr>
            <w:r>
              <w:t>31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1C4422" w14:textId="77777777" w:rsidR="00101381" w:rsidRDefault="00000000">
            <w:pPr>
              <w:pStyle w:val="BodyA"/>
              <w:jc w:val="center"/>
            </w:pPr>
            <w:r>
              <w:t>12</w:t>
            </w:r>
            <w:r>
              <w:rPr>
                <w:rFonts w:ascii="Calibri" w:hAnsi="Calibri"/>
                <w:sz w:val="22"/>
                <w:szCs w:val="22"/>
              </w:rPr>
              <w:t>:00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6E84C5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297DAAB9" w14:textId="77777777">
        <w:trPr>
          <w:trHeight w:val="313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49BB1C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Клиничка фиксна протетика  1 и 2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9C0820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С. Вујасин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F07D22" w14:textId="77777777" w:rsidR="00101381" w:rsidRDefault="00000000">
            <w:pPr>
              <w:pStyle w:val="BodyA"/>
              <w:jc w:val="center"/>
            </w:pPr>
            <w:r>
              <w:rPr>
                <w:sz w:val="22"/>
                <w:szCs w:val="22"/>
              </w:rPr>
              <w:t>28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FD3C19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F74E25" w14:textId="77777777" w:rsidR="00101381" w:rsidRDefault="00000000">
            <w:pPr>
              <w:pStyle w:val="BodyA"/>
              <w:jc w:val="center"/>
            </w:pPr>
            <w:r>
              <w:t>109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101381" w14:paraId="6D837A4E" w14:textId="77777777">
        <w:trPr>
          <w:trHeight w:val="801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0B4768" w14:textId="77777777" w:rsidR="00101381" w:rsidRDefault="00000000">
            <w:pPr>
              <w:pStyle w:val="BodyA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ru-RU"/>
              </w:rPr>
              <w:lastRenderedPageBreak/>
              <w:t>Орална и максилофацијална хирургија 3 и 4/</w:t>
            </w:r>
          </w:p>
          <w:p w14:paraId="2CBF5692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  <w:lang w:val="ru-RU"/>
              </w:rPr>
              <w:t>Максилофацијална хирургија 1 и2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68E732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 xml:space="preserve"> Доц.д-р. Недим Касами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7A3FEF" w14:textId="77777777" w:rsidR="00101381" w:rsidRDefault="00000000">
            <w:pPr>
              <w:pStyle w:val="BodyA"/>
              <w:jc w:val="center"/>
            </w:pPr>
            <w:r>
              <w:t>24.10</w:t>
            </w:r>
            <w:r>
              <w:rPr>
                <w:rFonts w:ascii="Calibri" w:hAnsi="Calibri"/>
                <w:sz w:val="22"/>
                <w:szCs w:val="22"/>
              </w:rPr>
              <w:t>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37457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14:00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C2F024" w14:textId="77777777" w:rsidR="00101381" w:rsidRDefault="00000000">
            <w:pPr>
              <w:pStyle w:val="BodyA"/>
              <w:jc w:val="center"/>
            </w:pPr>
            <w:r>
              <w:t>109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101381" w14:paraId="2D729369" w14:textId="77777777">
        <w:trPr>
          <w:trHeight w:val="491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F7EB62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Клиничка ортодонција 2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0E01EB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Проф. д-р М. Поп Стефанова/Доц.д-р Снежана Димитровска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6C5CC1" w14:textId="77777777" w:rsidR="00101381" w:rsidRDefault="00000000">
            <w:pPr>
              <w:pStyle w:val="BodyA"/>
              <w:jc w:val="center"/>
            </w:pPr>
            <w:r>
              <w:t>22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2F1D6D" w14:textId="77777777" w:rsidR="00101381" w:rsidRDefault="00000000">
            <w:pPr>
              <w:pStyle w:val="BodyA"/>
              <w:jc w:val="center"/>
            </w:pPr>
            <w:r>
              <w:t>11:</w:t>
            </w:r>
            <w:r>
              <w:rPr>
                <w:rFonts w:ascii="Calibri" w:hAnsi="Calibri"/>
                <w:sz w:val="22"/>
                <w:szCs w:val="22"/>
              </w:rPr>
              <w:t>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8892BF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 xml:space="preserve">109 </w:t>
            </w:r>
          </w:p>
        </w:tc>
      </w:tr>
      <w:tr w:rsidR="00101381" w14:paraId="65451A45" w14:textId="77777777">
        <w:trPr>
          <w:trHeight w:val="317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8DFDCF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Клиничка ендодонција 2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EBFCC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М. Мирческа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20C787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</w:rPr>
              <w:t>28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937EC0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14:00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727D7F" w14:textId="77777777" w:rsidR="00101381" w:rsidRDefault="00000000">
            <w:pPr>
              <w:pStyle w:val="BodyA"/>
              <w:jc w:val="center"/>
            </w:pPr>
            <w:r>
              <w:t>109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101381" w14:paraId="05B49644" w14:textId="77777777">
        <w:trPr>
          <w:trHeight w:val="620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DBE8E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Имплантологија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54203B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С. Вујасин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655EB0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</w:rPr>
              <w:t>29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EE44F4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81544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  <w:tr w:rsidR="00101381" w14:paraId="6156DD28" w14:textId="77777777">
        <w:trPr>
          <w:trHeight w:val="333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569E5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Естетика во стоматологија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EC6311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Доц. д-р С. Вујасин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A133CE" w14:textId="77777777" w:rsidR="00101381" w:rsidRDefault="00000000">
            <w:pPr>
              <w:pStyle w:val="BodyA"/>
              <w:jc w:val="center"/>
            </w:pPr>
            <w:r>
              <w:t>29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4D3B41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13:00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70926" w14:textId="77777777" w:rsidR="00101381" w:rsidRDefault="00000000">
            <w:pPr>
              <w:pStyle w:val="BodyA"/>
              <w:jc w:val="center"/>
            </w:pPr>
            <w:r>
              <w:t>109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101381" w14:paraId="6315D227" w14:textId="77777777">
        <w:trPr>
          <w:trHeight w:val="333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6F2604" w14:textId="77777777" w:rsidR="00101381" w:rsidRDefault="00000000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Форензична медицина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12432B" w14:textId="77777777" w:rsidR="00101381" w:rsidRDefault="00000000">
            <w:pPr>
              <w:pStyle w:val="BodyA"/>
            </w:pPr>
            <w:r>
              <w:rPr>
                <w:rFonts w:ascii="Calibri" w:hAnsi="Calibri"/>
              </w:rPr>
              <w:t>Проф</w:t>
            </w:r>
            <w:r>
              <w:rPr>
                <w:rFonts w:ascii="Calibri" w:hAnsi="Calibri"/>
                <w:sz w:val="22"/>
                <w:szCs w:val="22"/>
              </w:rPr>
              <w:t>. Д-р С. Ивиќ Колевска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A788AF" w14:textId="77777777" w:rsidR="00101381" w:rsidRDefault="00000000">
            <w:pPr>
              <w:pStyle w:val="BodyA"/>
              <w:jc w:val="center"/>
            </w:pPr>
            <w:r>
              <w:t>21</w:t>
            </w:r>
            <w:r>
              <w:rPr>
                <w:rFonts w:ascii="Calibri" w:hAnsi="Calibri"/>
                <w:sz w:val="22"/>
                <w:szCs w:val="22"/>
              </w:rPr>
              <w:t>.10.2024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338707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12:00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CFEF23" w14:textId="77777777" w:rsidR="00101381" w:rsidRDefault="00000000">
            <w:pPr>
              <w:pStyle w:val="BodyA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109</w:t>
            </w:r>
          </w:p>
        </w:tc>
      </w:tr>
    </w:tbl>
    <w:p w14:paraId="572C0419" w14:textId="77777777" w:rsidR="00101381" w:rsidRDefault="00101381">
      <w:pPr>
        <w:pStyle w:val="BodyA"/>
        <w:widowControl w:val="0"/>
        <w:ind w:left="756" w:hanging="756"/>
      </w:pPr>
    </w:p>
    <w:sectPr w:rsidR="00101381">
      <w:headerReference w:type="default" r:id="rId6"/>
      <w:footerReference w:type="default" r:id="rId7"/>
      <w:pgSz w:w="15840" w:h="12240" w:orient="landscape"/>
      <w:pgMar w:top="90" w:right="1440" w:bottom="0" w:left="900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2BFC06" w14:textId="77777777" w:rsidR="001F1769" w:rsidRDefault="001F1769">
      <w:r>
        <w:separator/>
      </w:r>
    </w:p>
  </w:endnote>
  <w:endnote w:type="continuationSeparator" w:id="0">
    <w:p w14:paraId="2FF3040C" w14:textId="77777777" w:rsidR="001F1769" w:rsidRDefault="001F1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0B7671" w14:textId="77777777" w:rsidR="00101381" w:rsidRDefault="00000000">
    <w:pPr>
      <w:pStyle w:val="Footer"/>
    </w:pPr>
    <w:r>
      <w:rPr>
        <w:rFonts w:ascii="Cambria" w:hAnsi="Cambria"/>
      </w:rPr>
      <w:fldChar w:fldCharType="begin"/>
    </w:r>
    <w:r>
      <w:rPr>
        <w:rFonts w:ascii="Cambria" w:hAnsi="Cambria"/>
      </w:rPr>
      <w:instrText xml:space="preserve"> PAGE </w:instrText>
    </w:r>
    <w:r>
      <w:rPr>
        <w:rFonts w:ascii="Cambria" w:hAnsi="Cambria"/>
      </w:rPr>
      <w:fldChar w:fldCharType="separate"/>
    </w:r>
    <w:r w:rsidR="004536A7">
      <w:rPr>
        <w:rFonts w:ascii="Cambria" w:hAnsi="Cambria"/>
        <w:noProof/>
      </w:rPr>
      <w:t>1</w:t>
    </w:r>
    <w:r>
      <w:rPr>
        <w:rFonts w:ascii="Cambria" w:hAnsi="Cambri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9B1BCC" w14:textId="77777777" w:rsidR="001F1769" w:rsidRDefault="001F1769">
      <w:r>
        <w:separator/>
      </w:r>
    </w:p>
  </w:footnote>
  <w:footnote w:type="continuationSeparator" w:id="0">
    <w:p w14:paraId="60508E43" w14:textId="77777777" w:rsidR="001F1769" w:rsidRDefault="001F17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FEC910" w14:textId="77777777" w:rsidR="00101381" w:rsidRDefault="00101381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381"/>
    <w:rsid w:val="00101381"/>
    <w:rsid w:val="001F1769"/>
    <w:rsid w:val="004536A7"/>
    <w:rsid w:val="00A0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86639"/>
  <w15:docId w15:val="{59E5BBE6-D316-4E2D-BA4C-BA6145F44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pPr>
      <w:tabs>
        <w:tab w:val="center" w:pos="4320"/>
        <w:tab w:val="right" w:pos="8640"/>
      </w:tabs>
    </w:pPr>
    <w:rPr>
      <w:rFonts w:cs="Arial Unicode MS"/>
      <w:color w:val="000000"/>
      <w:sz w:val="24"/>
      <w:szCs w:val="24"/>
      <w:u w:color="000000"/>
    </w:rPr>
  </w:style>
  <w:style w:type="paragraph" w:customStyle="1" w:styleId="BodyA">
    <w:name w:val="Body A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BA">
    <w:name w:val="Body B A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C">
    <w:name w:val="Body C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CA">
    <w:name w:val="Body C A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1080</Words>
  <Characters>6159</Characters>
  <Application>Microsoft Office Word</Application>
  <DocSecurity>0</DocSecurity>
  <Lines>51</Lines>
  <Paragraphs>14</Paragraphs>
  <ScaleCrop>false</ScaleCrop>
  <Company/>
  <LinksUpToDate>false</LinksUpToDate>
  <CharactersWithSpaces>7225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Jakov Grezhlovski</cp:lastModifiedBy>
  <cp:revision>2</cp:revision>
  <dcterms:created xsi:type="dcterms:W3CDTF">2024-10-17T14:30:00Z</dcterms:created>
  <dcterms:modified xsi:type="dcterms:W3CDTF">2024-10-17T14:31:00Z</dcterms:modified>
</cp:coreProperties>
</file>